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448" w14:textId="2AC4B96A" w:rsidR="008478E3" w:rsidRDefault="00E93B7B" w:rsidP="008B2C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2CDE6B" wp14:editId="2DB79B58">
            <wp:simplePos x="0" y="0"/>
            <wp:positionH relativeFrom="column">
              <wp:posOffset>4991100</wp:posOffset>
            </wp:positionH>
            <wp:positionV relativeFrom="paragraph">
              <wp:posOffset>-218440</wp:posOffset>
            </wp:positionV>
            <wp:extent cx="654685" cy="71247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BB4011" wp14:editId="62CEAC5F">
                <wp:simplePos x="0" y="0"/>
                <wp:positionH relativeFrom="column">
                  <wp:posOffset>-9525</wp:posOffset>
                </wp:positionH>
                <wp:positionV relativeFrom="paragraph">
                  <wp:posOffset>-227965</wp:posOffset>
                </wp:positionV>
                <wp:extent cx="1597025" cy="875665"/>
                <wp:effectExtent l="0" t="0" r="3175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025" cy="875665"/>
                          <a:chOff x="0" y="0"/>
                          <a:chExt cx="1597025" cy="87566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5"/>
                            <a:ext cx="159702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7E67D" w14:textId="00A6F909" w:rsidR="00F44405" w:rsidRPr="00F44405" w:rsidRDefault="00F44405" w:rsidP="00F44405">
                              <w:pPr>
                                <w:spacing w:after="0" w:line="240" w:lineRule="auto"/>
                                <w:jc w:val="right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F44405">
                                <w:rPr>
                                  <w:sz w:val="15"/>
                                  <w:szCs w:val="15"/>
                                </w:rPr>
                                <w:t>Tools for assessing and managing</w:t>
                              </w:r>
                            </w:p>
                            <w:p w14:paraId="20AC87AB" w14:textId="210CB006" w:rsidR="00F44405" w:rsidRPr="00F44405" w:rsidRDefault="00F44405" w:rsidP="00F44405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 w:rsidRPr="00F44405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Forests &amp; Community Trees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185"/>
                          <a:stretch/>
                        </pic:blipFill>
                        <pic:spPr bwMode="auto">
                          <a:xfrm>
                            <a:off x="628650" y="342900"/>
                            <a:ext cx="8382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45"/>
                          <a:stretch/>
                        </pic:blipFill>
                        <pic:spPr bwMode="auto">
                          <a:xfrm>
                            <a:off x="85725" y="0"/>
                            <a:ext cx="6832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BB4011" id="Group 2" o:spid="_x0000_s1026" style="position:absolute;margin-left:-.75pt;margin-top:-17.95pt;width:125.75pt;height:68.95pt;z-index:251659264" coordsize="15970,8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DMFzAMAAL8KAAAOAAAAZHJzL2Uyb0RvYy54bWzcVtFu2zYUfR+wfyA0&#10;YG+NbNmSFS9ykSVNUKDbgrXDnimKtohKJEfSlt2v3yFl2Y4TdEG6l02AZV6RvLz38JxLXr3dtg3Z&#10;cGOFkkU0vhhFhEumKiFXRfTHp7s3eUSso7KijZK8iHbcRm8X33931ek5T1StmoobAifSzjtdRLVz&#10;eh7HltW8pfZCaS7RuVSmpQ6mWcWVoR28t02cjEZZ3ClTaaMYtxZfb/vOaBH8L5ecud+WS8sdaYoI&#10;sbnwNuFd+ne8uKLzlaG6FmwfBn1FFC0VEoseXN1SR8naiCeuWsGMsmrpLphqY7VcCsZDDshmPDrL&#10;5t6otQ65rObdSh9gArRnOL3aLft1c2/0R/1ggESnV8AiWD6X7dK0/h9Rkm2AbHeAjG8dYfg4Ti9n&#10;oySNCENfPkuzLO0xZTWAfzKN1e++PjEelo0fBdNp0MMeEbDfhsDHmmoegLVzIPBgiKiKKBnPIiJp&#10;C5p+8vn9rLYk8dn41THMo0TcFp+Rd9htqz8o9tkSqW5qKlf82hjV1ZxWiG/sZyKLw9Tej/VOyu4X&#10;VWEZunYqOHoW6nSaXALaQNFn8Z5Mktk0cPgAG51rY909Vy3xjSIykEBYgm4+WOdDOg7xm2tVI6o7&#10;0TTBMKvypjFkQyGXu/CELM6GNZJ0RXSZIjg/Syo/P4TZCgc5N6IFGUb+6aP3kLyTVRjiqGj6NiJp&#10;5B4jD0sPkNuWWwz0wJWq2gEto3rZosygUSvzJSIdJFtE9q81NTwizXsJxC/HU6BBXDCm6SyBYU57&#10;ytMeKhlcFZGLSN+8caEuBBz0NXbmTgS8jpHsYwURF1dasDl+e02i9YSR/1y7MMutffx9/Wtf5KOl&#10;5vNav0H50NSJUjTC7UIpxF74oOTmQTAPpjeO5M4GaqPXL0oyvzXDmH4GmCHYGaOtBoEGNj8eHnvz&#10;0XJlI7Tngt+yP4Wrg84GsfjOfaYA+qyAPQNWXxxvFVu3XLq+2hveIGklbS20xe7OeVvyCix/X41R&#10;g3DSOMhKGyFdzzxr2O9IwBf+WTrO92qyznDHagAQchjC7vF4kUKzJM9S8AtVbwKZDkQfZJpPcpxO&#10;fVVMJpMs/0aVnkjMS+ZEc4OI/F70IgopweyzQeM/w9FD+X3YcxQfKm4Z6HJNkEjgLVMSJUTisCcC&#10;7R9/2F7/FF63fqTQnh7EF1bcGASjTbMjKy65ATOq/xnlk69SvsSJNp1O/zXK56ioOOif3gGyfJJk&#10;e7Kn+dhfB7yyhpP8eN688Eh6HdnDhQG3pLDy/kbnr2GnNtqn987F3wAAAP//AwBQSwMECgAAAAAA&#10;AAAhAGK2XyFISAAASEgAABQAAABkcnMvbWVkaWEvaW1hZ2UxLnBuZ4lQTkcNChoKAAAADUlIRFIA&#10;AADLAAAA5QgCAAAAcj+UIgAAAAFzUkdCAK7OHOkAAAAEZ0FNQQAAsY8L/GEFAAAACXBIWXMAACHV&#10;AAAh1QEEnLSdAABH3UlEQVR4Xu2dB1hUV9rHNaZtNptkN7ub/TbZzSaxJMaCCij23hsqHbE3qoDY&#10;6b33Kh0LWFBRRMUCSO+9N2nSe2cw3//OHSdkgJmhz+C8z//hGW45995zfvc97zn33HOn/MYzno2l&#10;8Qjj2dgajzCeja3xCOPZ2BpXEvb27dve3lEThS5KL9QzdJE7komQadKNdsaTzmiXx8YFcithcRnV&#10;j6NKg2PKRyKk8OBViX9I0c1nhTeeFFx7nO/9KNc9INf1XrajfxZkdzPTyjfd2jdjIKU73M7ENq73&#10;sz0e5mJfv+CCuyGvH0WWvogvj06vTs+vLyhrKqtqrapvb2jpauvoAYvsFAlnGs68u6e3tb27vqmz&#10;oqatoKw5NqO6sLyZtnpw41bCvB/lyZpEKFlEj0jm0YqEohTMBpXiIGLYjBSSQppIWdkqWs0m9qJD&#10;vI5rktnVNCf/rOuP84MiSyJTKzMK60urWptbuwAc7Xo4z5DDOL2W9u7KOgKm5Ny6V8mVD8NLfILy&#10;7G5lGngmX3KIU7KIehJVStthcONWwuAnAIeyZczIpWI1mqKmiROLPg31oRm/sVDNOuaiY7yOWxK8&#10;4LWg/Gex5RkF9dX17cCNdm0TZPBPjS1dJZUtOB/AFBD2Gvew3c0MQ89kTZeE83ZxZ6yJ66JfEX4o&#10;mkU+iS6j7T+4cSthWUWNcBIoRYYC5ljRySMFByBvGilrEqlgGoULMfFOuRqUH5b4Jq+kqam1C5Ec&#10;7VJH25B1Xd0U1HRF5fBMtS/jK24/L3LyzzbySrnsGI8Tw1nJmUTKmUbCJeMkyRujj36/IiXzqKcx&#10;k5QwWHl1q45rIqok+gVzr3CfKFDLFcChnr1gH2fomeLin337RSGCxZj0qsyihqKKFlwyQrqaho7a&#10;xo66xk5QQqquqRNLsBy+sKquHUESXFFeaVN6QX1sZnVowhuEm/4virwCc1HBGXmnwCedtYsFOlTE&#10;IyAaT0Sd8AeGmGuSE1bX1GHjmzE5COsrFDA8BziTN4uEEPABBdRQ5+3j1J0StK8k6nskG3mmmPik&#10;ml9LI2Xqk4YlgFLXLUnLJQGbIf47axurSqRGizLlCREYIUGQgWqO6lMZjz4kTXLCWtu6vQPzyJxi&#10;uPLJJCoHfUI6oiVBCNz0FX05IWqQRKhfvTa6wrEmM2Hd3ZTA8BJqDk42N8YtmuSEIWKNTKlERYA6&#10;heRscjszDtQkJwyWV9po65ehdSXxnF0s8CIrC55LGzdNfsK6eyhoQBWUNSfl1D6OLnMLyEGoC8LQ&#10;RJr08RknaPIQ1vv2LSna//0MNWZ3D9EBXd3QEZ9d4/EwFy0vNP4R7TJkCk+jKK4hDHz09vZ29/R0&#10;dHXWNDdE5qRcffVIz9/1mIvOPnPVDXonl6kfEFKXWaous0HvxB5zFSzXv+vqE/YwOje1srGuvbMD&#10;+yIFpENPsKq+3T+kCLWnnEkEWXXyXNqoiwsI6+rpLq+vjitI9wx9oOButFrryHeymz7av3iKGN8U&#10;kblUzZsiOn+KGMRH/MVv2vK5+P3xfqH/yG5ZpXVEwdPYMzQgJj+9vK6qm9JDS/2336rr2wNevUbV&#10;STT1J13P2YSLowlr6+qIyE40vOcubKI0Q2HbJ/uXTBFfQEhy0RQpgSnSglPAGTMJEttICxDbEzvy&#10;fSojNFNxx25jRZP7nuFZSc3treSBeii9heXNN57kq1nHKppFMeQRTyMRhxLWRel5lha93/bCdPkt&#10;nwEsiUVsUzW4sC9SkORHakhzhvzW/XaXglOjaYf87bfW9u6ErBrNK4loBPCqy9ESJxKW9+a1jN3l&#10;TyUWTkV9R1I1ErD6i0xQSmCqKN+H4gvErM/mVhSTh0ZwVl7dauKdomAWSXSRUyMzHm0jEQjjoLEV&#10;Da1Nrs/vTFfYPkV03ihTNZhA8L45/5Pd4hR8Cw0Ish1QWtXqeCfLyDsF0vdI1nSOR2tAxYr2mIXs&#10;uWXIR54GEwgLDC9lOaRyPAjLqSg+4az9F5Q6YqbxwYuU9GLUm18dXCbroltUXY4zQXa0tHXXNXXW&#10;N3dW13eUvGlJy69/EV/u/SgPwAE1BTM0PBmzkqcBBcIevCqZeMLSS/N3Git8IL5wihQ/IwHjIyn+&#10;TyT5txrIFlQO7NLh3lo7euDeXiZUmF1LVTQjhtAw5CZP/aVoEX03tJhJPyVpY0tYeV21mOWZaQjn&#10;UWcxFPx4SloQkd9mA1l4stc15UlF2YmFWQWVpc3tbX0ziELpbevoeRZbft4+nufMWGriCeum9JgG&#10;eH6MJt7E4vVOH0gu+vr4mr8cWj5NSgD67ODSH+S3bjOUs3jolVyc09TW0ttLDJzv7X2bV9Joei2V&#10;fKbOkK080YVa8vaLIgpl4gjLqyz5QWHbFNSP/Qp7YoQQkOgZoRJPiH+KxEKi5SE679uTGw7Zqwcm&#10;vmruaCNPvrymzeVutqIZ0epkyFmeSJ02j/ILLpxIwtT9HMav5TgSUcmbKr7w+1MbFdyN8ipek+df&#10;19jp+TAXMRkPsgFFEPZs4ghr7+6aqyYyRWwBY3FyrMCZFP9H4guXXdoflZtKXgVanU53sngx2YBC&#10;LekbXMjynbyxIqywqvyzg8snrP04EoktWHhWNL4gg+xCK6po1nFL5A3T6C/EqdefFHT3TBBh2eVF&#10;H8ssIZ7kMJQf5wvOTHzBJoNTaGziQroplODYMtV++cvTBBNW29z4b9lNHBTmD0nSAh+ILzh5Rbez&#10;uxvXgrrS4kYar5OMQRNMGFr+u0xPE8NvGAqPWyQl8JnEwltRT3EtqC4jUqtkjSMZsvg91wQTBnuQ&#10;EDbej4lGV+J888+K1rc04Vo6unouO8WfNIpA1E99gsmY3e+hJp6w1q6OHcaKU7kZss8l+a+GBZIh&#10;f0x6tdfDXGf/bBOf1MtOCWdsYpUtiYGN722v7MQT1tXT4x364K+HV3JIn/4w9IHEokOOWi3Ublhg&#10;1tv7trub0tDciQYmgLvzosjiepqaTSy1O+O942zCCOvs7sooLfAKDVD0NBHSPPTpwWVcXFFKCSy+&#10;KJVVXkS7tj4Gx9bZTamsa4/NqLbxyyDepXvPejQmgLD61uZrrx7uNlP69/F1n0ks+lCCOp6Ce/GC&#10;pAS+O7XBMzTAL+Kxzi0nuye+gQmhuRWve3p/n4wJjq25tRv+TJk6woyhGCaxxo8wVCJJxdkXr9v8&#10;T37LlH1ziCdFREcrN4NFl7TgVGnBT2SEpqJRvHf2lL2/onX85wNCfGoiyl6mLzPi6lqbet8SWdzc&#10;1uX9KO+96pgdD8Lauzojc1KUPE3A1lRRPuJBMkMJTQLBByOOpHti4l9+4mmY6LyvDq8QsVANzYwj&#10;R7BkFzdedIh7f5qZY05YaW2V3m3nXxR3TJVYRLzQwdW14TBEoibO94vSzvw3JciQ1vZuyxtpSu9N&#10;x+zYEva6pkLUXPXPqAol3z+2+grXvne2c/At5Alif9/gAlmT96VjFoT5Ph0bwpraWnabKHHHyJxx&#10;kMjcQw6aZJ/Zq6Q3p4wjGEpismqsRu909XSreJsTb11Lc2sv1yhLjG+F5iGEpMicjMIG+LD3JBRD&#10;PHBzLAhLLs75y37uHDQxRpJcNENFuLKxFplT/KaFnCGboTAmpRQtov1DillOajxkwnzCHk7Z8wtj&#10;Lr/PkuL/Tm5LQRXxIlNFTZsy9XVfhsKYlMK9FBD2evTfBLkb83zKntmMufw+S0rgW3k6Ye3vD2Go&#10;JR+Fj8H7khX11d+cWE90TzBk9HsryUW/nNlX09yAzCkobZI3fV+GXCuO+rwVCGYTi7Kdgm99K7uZ&#10;6KRgyOj3VqJ8G/VOogGELMovbTpvF4fq431wY/BhL+KJN+mZG7uENbQ2a99yXHBm3xdc/SR7LCQy&#10;94D9JbK3orOLkvO60fV+NupKJYtJ3vWqZBEdmVZF4sHE2CKsp5ciY3vpY9F5RBOShxeDROZK2Jwn&#10;R/jAgFpLW9eTqFJVq5jJ/ZgSV5eUQ7SgmRtbhN2NCyHajzy2BtE0aUHBi5KIH0prK8kXxym9vZGp&#10;larWxGcWGApmEik6q4iIPpkbW4R5v3pEDJrgEMKk34lh+QQKOSPO94kk/zrtI3djX9BfHI/NrD5v&#10;Hzspq0u0Zs7axr5+00JeKRNji7DKxjq+c2LEoHuGnJ0QSQlOkRQgJM4/RYI6PwDDBhMlnIn4gn8d&#10;XaV326mW2rREjfkirlzVehJWl2jKqDsnVDd0kIQwMbYIQ5Bx8brNxL/WIS04df/iDWY7FP0kD3uJ&#10;brfeNfvcuo/2C04RW0Rgx7DxREmK/6sDQvq3XVqpnqyppcv9QS51OD9jIXG1cEWGnsltHb/PyzyY&#10;MSOs921vZlmhrKve9wpbP+SQWklCYLPlTq8UefdEuevpSjfSFc1Cjm0w3/75oSVT4dU4pB6X4v/7&#10;4RUB8SFkTJZeUH/RMX6SuTE5k0i7W5ksHxnBmBFWUFm6Se8E8ZBbfCHHFJ7gxweWfCO74jv5FbPP&#10;rV1nvO34VXGTl0fP3d8//8L6aX2HCk6sxPiELstUNdYjG5tbu1zuZU+ycWOyxhHXHueTnDA3ZoRZ&#10;Pbr2MTlRNEP2TazAEBmHIQiTEEA77nuFlTLuIgbPjizV2UwEZ5wAGU5MfMHd+IfIRkRjIQkVk6xR&#10;CcKesjFNMGxQwnrfvl2tfYT4VAJD3nGawJOEwN+PCV0IkHGKPbVQfQMBGcM24ynq+Xy2f/FWy623&#10;UnV7KF3IzMLy5rM2sQyFxNUCYYk5NSQqzG1QwmqaG78+vpY7RulIC360f/EhL1GfFAW7qJP/kl0x&#10;RXKC3BiiVZFF38qvVL4t5Z0i75pwqradmF6lua1bzz150oRiaLVAJZW0z2Iwt0EJSy3J/0hGiOOq&#10;yMEkKbBMd8uVeDnvFAXUmMSna8a/dSklOE1m8X6PfY7Rp3Aa7onyTnGHi+uTkJk9Pb2WN9IVJstH&#10;SRBTou3S0k48imVpgxKWXpr/yYGlXETY1yeWGT4/6pmkYPzi6A9Kq6aI8ROxGjgbt7BMUuDzI0vt&#10;o056JxN4QY5xhwvq45GZlN5eG7/JQxguxMQnlZ2GJGxQwupam/51ciPXjNKRFpwqJajqvx/OwyVO&#10;VsRBeNaZNT+cXvXXY0unATJEZqCNYZdRlzj/AvWNqKlJvEjCiuoTkZk9lF6rSeTD5E2j3AJySE5Y&#10;2qCEoQW0Ue8U8Tk0hnzkTEkJ/u/0arPQYx6J8m4JclTJX4mTtXx1XO3e/k3m2z8/LDRoCwDwjUrj&#10;QJx/l83uG+mK7wiTc4k/Ud1KzEjQ2tFj4JE8aT7dBcIevKLNdsvSBiUM5hX64E/IOK54X01SYLPZ&#10;Dq9kefckmv8gBeB8UhWupynaRJwQ0Nr8Qd8OM/xA5CQp8F+lVUv0Nn+CJcPuTsNeEgL/PLlM58kh&#10;j3cn4BJ30i9NvauHeK5SWtV63m6SvKyLq8CtEplaSULC0pgRVtvccM7HfLrc5s8QkHH4LAFSAv+W&#10;W7HfbZ/Vq+Oef4SMFPHJrJBj/5JdTgvOJAQ+kBT4x4lla423Yblz7CkRpz3/lV9B9NmSzzrZQQ0t&#10;R2pSU6UE/qe4St5Xkn44OFHnuGMJ5dT+sN9+i0ytmjTPv09bRqtaxeS8biQhYWnMCENFWdfSGJYZ&#10;r3/X7QPijufsqF9K8GNpwbnn1l0IkBkQMudYWb4L66eILPr0wOLpyqu3W+3Els5xsp7JhKtzjZfV&#10;fXJY3HnP/AsbEL0BminiVFH7dWlcQvhBLkHFKs7/sYzg/5RW7bTepfPksFuiHP1YV+JP+KVrtHTW&#10;IRvbOnu8AvMmTY8rLuSiY1xlXTsJCUtjRhjdfF4FThGdO8waZDyFM5QU+E5uxfkAGXptRZdbvJzi&#10;TUkJ572XHhy0jzrlkSDPsA0480iUA4iGz4/I3pDYYbObX2vTdNU138it+OuJZX8+svTPR5f+9fiy&#10;b2RXzlBds0Rns4jjnnP3ZWwjT3ok/c4W5Jogi79Z1a/I55K5JY2aLomTZly1knmUnntSYwvxfig7&#10;xpowtLT3WaoRhDEUJ8dKUmDmmTVW4cf7ljop1JXX0hSJcK3fqr4iorcUhevpitfSFOAOr8TLOUTL&#10;IpKzCT9hH30K/2IhYjuI+gz+DwJergmnwoqvdvQQY6fgwPyCC1BFKk8WwhTNoyxupLe0sdUZBmNN&#10;GKKxWap7uWleHWnBqZIC+xyFr6b+3nEwQsHboTIFWBD4Y1hLF8IvEPai0K25k/ZEpa6pw+5WxmmL&#10;yTN/HQhzuZfFzrgd0lgTVlZXPVtNhJilgoveL5IQ+JfcCsRY/evKYYhIJEGOCVh0AS+vZJXC+oRu&#10;Cm1oHoXSW17d5h9SfNY2FmXDUFrcKFzF1aC8js7RI6yrpzsqL1XV2/xfx9Zy0DAe5qK6sfMBB3xG&#10;7MZQpcIz7XMQPn5NnKw0GTboK7If7nrqheB856L6xLfUyetg7Z09idm1FxziuL3TleiqoH6SrbPr&#10;91kgmRtbkT4MQeurrMT5KnuI6pIrIBNdJOMmci1diQEC9uWZJIdQzDr8+Aq9zdMk+KdK8O+1330l&#10;XhacoUHAsHFfgTOXuONOcUcCskyqW1+jSU7mYWF58yXHeJQQ98ZkIOy0RfTD8BKWkzrRjV3CSIvI&#10;Tha6KPUBV7zTJsov5brv2u897AOLaD8itKIGWGSMRXRlxcqioXD+vsxWy53/OLGM6LPA9UoJfiAu&#10;8L3SKlHnPRpBB60jTjjHnkL71D1Rjr47XWSaznHHPBNUooqeNrY1gzPUmHGZNYAMYRlDyXGLcG9A&#10;T6LKesaIsNaO9usRj786vIILRvWI8cv7Sl5NG4wwOZdYWcfoUw7Rp2wjTliGHdcPPnLxwQHsAoBW&#10;Gm6dobrmz4eW0HrC6CPIwRl1yVfHls5SW7vCYKuwvfAhL7HTt6TO3pe5+PDApcCDlx4euBAgo3JH&#10;+uQ1CTGXfauMtiy4sFnTz66xjWhaInwJePVa2ZKLCVOxjH4RV8Hyk2x0Y5ew9q6O668CZewuLTor&#10;Soy54HAfJiX4p4OLzUOPeQ0aNskZPj+6Un/rnAvrZ55d+5Py6u/kV/zj+LK/HFxCvFoiBYyo/asM&#10;yZKi+jPqBgLTpBf/6cCSLw8LfX1s2T9OLP8nVX8/vuyvR4Q+J5IiO/35v9y/WO+2C5mTtY2dpj6p&#10;XDqomqzfw5LewB+Tl8PS2CIMrkvc6uynYnwfiC9g94nKxEqcf5HGRuZVpFPMqaV6W6ZKUHGBcFF9&#10;xZDggGLYZTBhS0n+j8UXPEmJRGaiuoxMrTrFnV9JAmGq1jGvkisp7A3dgbEmDHjJ2KtPEZ5NyywO&#10;F05SSvDLo0sRRTHvWUW0JOsr+ecDSxhTGCOJzRdSl6ltId6jbOvo1rqSyI1DLUafMDQhfcIefk6/&#10;Fzlf1IFiy/W2OMacAkMMVPUV1ho+O/LNqeXj9vr4F/sX34h8/JZ4FP7bzeeF8lw4pzBZS4Ymjl4t&#10;Wd1YJ2ymTMxn3i+/OFTUmwENwA2m201eHiNHMw8otPUQ43+vvIqoIhkSGRtNk1x0yt2wrYvojE3K&#10;rUUoxnXjechI//koRvphWQkzFbZx+qgKBlEhm0YdnHPunox3v0eHpECYfdTJH1XWjBthU6T4N+if&#10;LKsjRlaVV7ep2RAjYRiKkMMFwqDHUaWj01tB6e31eHmfiycMk+D/+9FlFx8MPJgHC81Cjv2f3Irx&#10;m2RFil/osnR2eTHytqG5i9oxxnWEEfMJPHj1uqt7NPr0Wzs7zt+w+UCaGxqPAwqnLSk498J6y1cD&#10;jLMAYar+0l8eFmLca+wkxb/08v4cKmH1TZ2XHLiQMOpzyZvPCkfnqVFdc+MBu0tc85hoQEkLfrx/&#10;8QFPUa937//QdSVedovFzg/H89KIWvJUWS0xb2B5TauaTSw3vkEJwrwCc9tH5cl3RX31dkM5rv8e&#10;loTAnAvr+j9JvBx4gHh3d9yCMCLS5z/pZkB+2yElt1aRO797CsLsb2W0sveyJIwZYa9rKlaqH+B6&#10;wqQEvzgihIqybzTmkSi/UnfzFJGF49eIkRb8QlrAO4w2k8WdF0Vy3PkFJBBm5JXS1ELMlsCOMSOs&#10;qLp88SVpridMWvBDmcV6T48w9FyYhx4Tthf+x/GlhBsbh2BfbMESdZnKRurI/Y4eHdckFBVD4XGF&#10;lMyjNJwTahtGYxQ1QdhFqUngwz6WWWwQfIQhFPOk9vir3d3/g+Iq4nk2w16jK8lFX8osCUgIJTM2&#10;KrVK3jQSUTND4XGFEDuesY7NL20mr4WlMSOspPbNGq3DXE+YpMA/Ti6zjTzZFy+6vJOJnv3v5Mdy&#10;tIgk/yeSi4zuuZFz7tc1dphdTVU0574IjBT5vmQUG/Ock8aMsLqWxkP2lydBpL9Ya5PX4J37qD3l&#10;/CQ/OUDt3WDYd+SS4v9YYtH5a1bNHcRMNT2U3sDwUrgBruvN7ys44IBQos+FHWNGWA+lx+353a8O&#10;LueyPv2+khL87OBiBT9Jsk4cTA7Rp/jVN1KHgo0SZEiHGALE/92xNXp3XBpaiTqlt/dtUm4dN3a0&#10;MkjeNMrJP4vlF41IY0YYrKiqfJeR/Afi3OnGEONLCa4y2OoQPXAV+bsS5KXdRD6RGQ03BrDg9cUX&#10;fnN0zVZD+ftxL9upDyJhGYUNeh7cGuD3FWpJXbfE7m62HhyxIKy3tzc8O3mBmujwP1lK5vh4dmyS&#10;whFF+eddWG/4/KgH00EWEDZQu7f/b0dHNrJSYtEU0XnTpAVnKwsfc9S6Ex1cXkcLVrp6eqPTqrVc&#10;ErnxaXd/KVGD/eo61lOdw1gQBqP0EjNSb9I/SZ0yeCgTnmPjfXM+PyA096zY1PEkTJqIvaaI8S/V&#10;2WwdfgL0uPVDikGoQ7UeH/zXyeE+gcVe0oKzVPeoeJvdTwh9XVPZ3N5KvvANa2zuvP2iSNUq9jT1&#10;sTFDaaFFqWAWNVRN7Ngy3CRyJlHp+cQ8yCyNNWGktXd22D++MV9N5C9SAh9JLJyKlheckxT5t6/4&#10;p0ku+lRi4VcyQvPOily8bpNQmGl4z23quL0yjtOTJuaSOHmd9ctndGGzy48O/vP4cH0Y9pLiF7go&#10;FZGd1NHVSb5chL/tHT0JWTVGXilE38RA3ffUln+M+dU0yxvp7MvqRrqhZ8ppi6gJ7O+QNY54Fsf6&#10;w2wwdgkj7U19jX/Ms0vXrfdYnFmucXDRWZE5Krtnn945R3n3AjURoUv7NxvIHb+iY/nA52V6bH0L&#10;Ed6mFufOU903bm+OTJUUWKa3xTbiRN+Z4twS5dyoc0kMJo9EeXlfyb8cEhomYaTEF/z90HKj++49&#10;VO/V0Nxl45cBv6VgNjBekJJFlLpTQnNbd3cPhX31UCgpeXXEhyz7JThukjOOvPY4n51gf2iEkdb7&#10;theNo8KqstSS3Nj8jKi81Nj89JTinLyK11WNdR3dtJsY1tLRfumG7afI/ZGU3FD0oaSAxJV99Hku&#10;IQKvRLnrqRfJCUsGlGu87DarndNGPopk76/Hr+ghrsC1p+bXyRpHMh8BRhDmnNDWye44BbqlF9RP&#10;LGHyZlE2vhnsjBIbDmHsW1ZZkdAFSSIEHi/C/iQjqPHoYF/CXOJP+GfqlzVl+SSrusafoi+nCw7M&#10;5OXR/yqtJGr5kUyThmsU43uUFI4Lh6e58bQAlSNDwTCoL2GNjY0JCQmRUTFR0YMqJSWlo4OIryec&#10;MCXzaD33pKZW1k8nx5awouryTdpHqW3JwduhKBgpwakSCOlG/DaApMBfjy+ziTgBaIAOMU8JkEpQ&#10;yKuLefu2N6b0rnPcMSx0/+M4ixsZShvMto/CgyNJ/g+lF2eWF+LC65s6zK+lshzC2pewgsIiI1Pz&#10;yxpa6praAwqrbOwcGhqId0kmnDAE++ft48qrWU94PraEUSiUwMSwBap7iAkv0CxgKBKCLWICwR+U&#10;Vu513DNDZTXxbSI4kmFwhvajtOBn0oIy7qLkK0Yg6Ur8Sc8kpaiSW+RES02dtQ+zLRCQuSbQPBkC&#10;/CvxshIue4nZhEc4jEdKYJo4324TpS4KMXCqpLJFxz1pSIQVFxdb2djqGRjpGxoPKKxydnGDq8PG&#10;E04YpGodk1fahJNhbmNLGAyBaVhWgqjFmb8fXkn0X5AzEqA4JQTA0z9OLF1luFUr6CCw0A8+vM5k&#10;2zcnl30gSX21mkCtX0EyiACL+PHB/sXfHlki7ShMRYdgCxjdytBOq3rW3k3LBYSPdW2lYcU+Psln&#10;UHW6JZwyenEU3usjAq+ROTA0n6X4t+qfSirMwoEovW/Dkt6o2cSyHP7F1YTh/kGDg8hZpjbmhJFW&#10;2Vh3P+6FhKXa10dXTxGd98kB/p/V1uxzENYKOuQcS5uDifAocbLajw+JO++dd2H9l8eEpqLsxfhp&#10;Eqd+TZIUuQQVq8zijw8Kfb9fYIMkn6LUXDtfkSvJJxDR+2foJ1UE1bWXU3ppQzHfvRvzFv6spDH9&#10;ZaGHyq2jMxSWfig6f5hhInGf4DT4pojM/e+pjRq+djkVRZReCho5lXXtFtfTlIiHj5OaMItodp5/&#10;jxNhMLiQzu6utJI8t9BrV6I0gZRr4jGX+GPwN26Jv7fyEEJ5pyiAOevw42fv7Zd03bfWdNtCjY2z&#10;zq37QXn196dX4+/sSxuXGG3bbLJN+vyq0wfma++Zpb97pvb2n5y9pEPKvF43pgCj3rdEscEolLfh&#10;SZWWN9Kr3k09iqZuN6U7r7LMOsh3k4HsF4CeCtlUBoYYRK3TCR8MqvbNmbJn9kdSAosuSBrfc39d&#10;U9FN6SFb0EDZ5W4Om+NXuZow3EIvE94QGcrUxo+wvobir2svy66JiCi+/jDb0i9NAzUXYiYQ5pZI&#10;TCNI7b6S9U6Rv5qmAOGHRzIxxQ3RQR990vmepI3xBrOjCwyFZ+rtmqGzZ5aO8Ez1bd+/8qfNDQFD&#10;eXd09rx+03I1KB+FLWsSibIMTXxT19Txh3f93r59XVV65YbtkUNLlfbMOrp39hbRuXzifP8SX/BP&#10;GaHvjq/997HV3x5b+5+T67+X2/yT0k6+C5JbjRTk3Aycnt2OL8ykP3PE4Tq7KEXlzda+6dT+Vcby&#10;GFCK5jir+PahE5aWXydnMsEjzBTNo57GsP4828QQ1te6KR2NHVVvmvMK6xMzq8OS3zyOK7sX8drv&#10;VfHVkCKvF4Vu0MtC97Bib/9QTSuLLUYKAjp7Z2nvmK4NtoRnEngRAmH/DblhjQQBUE1DR2p+nV9w&#10;gYZzAtwJOZaB+kww2so3/XlceUFZc3M7pa25MTf2ub+ZkpXMYgPAKjxDX3imwe6ZWjt/NDi68u4D&#10;r1fZSc/SY0MyEqJyU5KKsrLLi9401IIqeocfae0dPfmlTQGhr3E4uJa+xcBEOCtVq+j7oa/J96cL&#10;i4osrdklLKe4QcEsUokNNzl2AmGPo4jvgjG3iSeMwVB48HA9vd0gr6unvbOntaOntbOnraOzOdjH&#10;THPnj1o7p2vvpoP1u0CYv51GWmHTvZBiYHTRIR5IMTxpRnCKJSpWsdru6e7XX/hanDOVESTS3DWd&#10;Dqv2rh/dz+3NjQmmUAcMDmY4T4AFH/kq6Y3nwzwd1yQcCLUe/VjMBdZB2I0nBY0tXYT/6+x8GRJq&#10;aGzKijBXkrC2jp6rQXkoY/LmmRDh6IHhpSy79TmOsMGM0t0ddstBa9dP2r/7rT9Ie+f3GqeOqNgR&#10;EycRz+yIx8yMmUJV3Gmb5LPnLTXElwAsrd3T+yQyU2vbt3Zq+/NyclraulDJdnf3omHY3dPb0UVp&#10;ae+qbewAUql59S/iK3we55leTbtgH6dsQbBCPdwQClveJNLxTlZ9E+35R2JikpGJGRhiTpiJmUVi&#10;UjL5zKCxucvjQa4i8QXxUYAMiSDfAA0SZFNyphEPXpVMHsJ6KT0xD72Bl7YwNfDqr13/Uz8qrmyT&#10;zJB3dCFqUbaKUzV9cVH2uM7O/+js/vH3fUHt7hnau3+6ePKomk3cOYekC/bxqPJ0XZP0PJJ13ZI0&#10;XBIBEzEPgAUR0p0yjsBflMcwShe7KJhFGXok11I/9N/b25uXXwh4dPQMGJDqL2xjbmmdlZNDDtyo&#10;qW93uJ1F9dMjh4zooze7msa+jL1TwpI4NdIfhvX2UlJe3tXdN1t79yCE7f6f+sGdytZJ/fKOJhCm&#10;pu2tcWinzq4f4K5+35HA6yctEb7zypeUrWNPWxEvykLv7mmayIWoZ0cSXwMFJGXinVJe04aLolAo&#10;uXl58EzauvoMMA0mbGlja59fUEBmS3l1m41fBvXhOuOxhqSztnEZhfVd3b1D0h/aTIMY1xD2trc3&#10;KzpYX2yu1qCE/aCxf4OKdRxD3uHuROClbBV/7pyJpsQywNSnfUDu+JOWKD/WKlugdTaG30qmBmrR&#10;Rt4puSVELAU/VFBY6ODkwj5epLC9ta1dXj7tQ+4VNW2IOxVGNrbxnF1cdjHxPGrUjXsIe/s2LzHM&#10;QIJvcMJ+1JRaqdJvilSwpWIZfVFRWWvPzwPgtetHrX2zz152pNahf9hx1AUHds42NjKtCrEd7E1l&#10;pZu7Byo+JrHXIDLCXlY2dvkFxDNQWFVdu7FPKrwjwxHZF52wrq6uuPiE6JjYmFgWioqOwSWQJ8DE&#10;uImwovQYExkBot3XFxG64IrEBFTMwxDLk7lGhSZWxezVpVOHdHb8h3F7hHS7f9QSma+qe1PZetDo&#10;jR0BHaL2ZBXsYy2CuTTq0NDu7m5fv1taOnr96GFXuvqGDk7OZeXl8IVd3RSvwFyEdwxHZF90wpqa&#10;mpDyxcuaDM/d++uSumZcQgK1cJgZ1xAGe52ZYHZw6aCECU/XFpmvYvqcXlEirlcxDrp0QmYA1yVM&#10;bK8htVpN20fZJoWe0cOTkkXUZacERMpDIszZxZWd6H4wkQ3P+PgEkjCPh78TRnTKII4citRsYrOK&#10;CMKam5tNzSx09AwZDtdfuDmysrOpJcPMuImw0pxkyyMrBidshvbeX1WNApWt44nitE5QNX58+aio&#10;tvB0rGLcePd0TcmVapru5MYjEYoHdV94cmVGQb2OK/GuB8MGdDEQdsXNfYSEoQWakJDEQBiaI1pX&#10;EpzvZrnczWZf7gE5JZXECBT2CYOKili/NclNhJXnpVofX6216ydGXEgBI+GZqvp3wBaBl8FdBP5U&#10;79UfL1SOC9Q0XBEajzD2gveCwhLfoIwplN7E7FplS6Kbl2EzUuNDmLxplHdgbmNL15DU1NpFfuaD&#10;TcJwdDSBKys56cn3yK2iIMNWdsPghM0EOme0r6PWUzV8oCG9mujxYqgcITC3e6aalpeyTdII8YK3&#10;QHD9Ih6REK3bERF8SELFYO99jBth15/k40zIUxqqtba2skMYYjUbW/umJtazV3ATYZXF2fYKWwYl&#10;bM9MnV3fq2m4qRo/UT+44w8dqvQNdk/X3jfn7AWrkcdewAt/A8KKUbpohYAYGH70UHpvPM1XGqir&#10;ffwJq6h4k5aWnpmZxb4SExONTc0BEMPhGKStq+/m7tnVzXoWMW4irLokz0l55+CEEd3651W1Lh+T&#10;HrhyJAK12RdULo2wcxIiqlfLaN/gQnKgOnCJiolBCx9NfUBWTXS1Z6L2ZIBs/Al7FPRYEyz025eZ&#10;DPotGUga2rq3bvvjYomCYWrcRFhNWYHLGWFmhAnP0BQT1Kb+YFwFCU+/dOqYilnIyPu95EwivQPz&#10;Gppp70FEx8YZm5qZmVumZ2TgX1SaeaWN+u5JDAHZ+BMW+ChIQwsHIVqd7IvhQAMKyT57/pK4eFbG&#10;TYTVVRS5nt3LjDAIgVf/2Ava/YOG9DoVkyfKA3T6D02yJpEOd7La2mmjZxMTk1CGcBRwFuaWVtU1&#10;xNdxARmifnmzqNN93Bh3+DD2BMKSk1OI62dlk46wAbV7hrbwzDM6V5k8tWRHQAShvbVfRht1FlO0&#10;HtPS0/UNTehRC4rT0cmlsbGJrD6eRJX2fR130hBG3k7Fr1/jECztPSAM4Zfw9POqGmg8kiU9PIEP&#10;JQtiAGNpVSsAAl7Z2Tk2dg4MlKBSunsvoKWF6FuCJ/N9WnDagubJJg1haGmamFs0NbF+0Qg26Qkj&#10;ujAuHxEd+VNteCMj7xQEWORHo4qKi52cXYAIQ+BCFLyxaUhIWGcnMdNpTUOH090sMuqfNIQhSUdn&#10;F9xjOARLm+yECU/XEl2opuk5wvBLwTTqvH1cXgkNr5qaGntHp/54QViio29oamaRlpYOV4eSzi9r&#10;0ndPJiGbHIRp6uj63bxNFAkbNqkJI4YrTr948oiyZcSw249E5WgepWYTW1hG611sb293cXUbrORQ&#10;8JChsamHl09rK+2V6PjMmtOWxMjbSUKYtu6zZy+oV8bauImw2vKiK2f2DIWwGVoifGc1rhCPwPuh&#10;w45IvC47xsdnES1E0lA7PHgYqDE4YVhx735AQ0NDTw+tvYmA7HF0GVoJ5+xiuZ0wHBdJJiQmU6+M&#10;tXETYax7XBm060f1Q7tVzF4O24EhQtdwSQhPJh470k6Cao+fPGVOWMCDQHIKE7ohhTsviy46xJHv&#10;SXM1YThuYWER9bJYGzcRVlWc46C4dQiE7fzPeTW9kYyeOG0RbX87MzK1Mi6zJia9uqC8mRqGDYGw&#10;ipo27BibUYMUQpPeoK3A7YThnM0trGpra4mMYMO4ibA3zJ98M4jopPiFPphneFImxk5FyZlGyplE&#10;HjcM9wrMIyN99gkLji47YRQua0ykIGsScd4uLnXMCJM3I94ClzMZc8LsHZ2bm0fjiw2cZmW5KZbH&#10;Vg06PoxBO7+/fERM2TqBAZphCx7i2pOCoRL2Iq4C4Rf5JHRM25J+wYWIF7WuJF5ySPAPKSKHe4wF&#10;Ydq6Bu6e3q2txJss7Bg3EVaSlWh+eBlbhAnP1Nn1w9mL1iPsZe2r4RH2LKYcrgv7gjMFs0i0ScfC&#10;h4GnuqbO8ppWVMrl1W0NzZ1UFzZGhOn73bqNBjVxADaMawh7+/ZtUWqUifTg4/T7avd0jX188gbP&#10;5EyJuGRUdMIwYhi1ZFZRg+/TglvPim49L7r5rPBuSHFZFdGFMVqEJSYlgy8igwayoMdPxoKwgAcP&#10;yf5kdoybCMuNf2koPu+Pb2kPLM0d/7M6LRYYVREYXjJaCgh7nZxTO1TCKJS3qML6iqy/Rouw5y9C&#10;SkpKS0vLBtTtO/6jSxgOinN++uxZV9dofP2Po6yXQkkJuc/sjdx30qbOwxPsZUzbcwyMDcIeIlLp&#10;6aEMJvA3QsJI4VhMhJNh2H6EIq/uZWgovauPpXENYSiWyHvuWtRREgxIMUhbeIaW8Iz4pze7u3vg&#10;KsbAeh49fsKEMMjVzfNlSOirVxGDKTT0lZWNLZJg2H2oIg/HRAzbj1BkmhGRUT3sPZSEcQ1hPd2d&#10;wZ4mGjt+ZIcwXZFfr1+xCQx6Ehj0eNT1KOiJ8xU35u6HXsBMxLALV4g87djYeDYfe8O4hrDuzg5/&#10;qzMa2//HwNMAEp6hI8qnp35eV99IF1591EWtgPrme3/1JWkwMezCFcJpGxiakC9p0gqGlXENYR1t&#10;LR4XxdkiDIGapICetgZD7vA0ck1mwtoa66yOr9bc8QMjT/2Fxqb0Uj0dbYbc4WnkmsyEVZXkGYjP&#10;Z7MzTFdmpZ7uwJE4TyMRSVhcXAI5Myg7xjWE5SWGahOTyLHoqiAkPF33wBo93eFPOsLTYKKGj0bR&#10;0TGTMNJPfHpTffv3LBuShNCWPLhWT49H2OgLhEGvXoVPwv6wED/7y1v6zdA0oEDYofUAjCF3eBq5&#10;gJeOnuHzFyHdbLztTRrXEPbQUWMIhB3eAMAYcoenkYtKmEHQ46eT8KmRr6Hs5a3/ZYRpQPEIG0tp&#10;6+rfvR8wCZ98u50XVd/GPmGbeISNkUCY383b5HN9dow7COvp7rKR3ajBTmcYBMKObtHTH+lDZZ4G&#10;lLauQd/XqFgadxDW0lBjJM2vuav/hE0DCYQd365nMNKHyjwNKMRhjs5XyJfa2THuIKyiIJ0YMcHG&#10;yDBCPMLGUiDMysa2oYGYsJ0d4w7C0iOCLm75jq3OMIhH2FiKeFRias7OPOekcQFhb9++feZjdnHT&#10;vxlJGkwg7MgWXn/YGEmPOsCE/r0IlsYFhHV3dnhryqhv+56RpMEEwg6u5T01GiOBMDQnE5Mm0Tvf&#10;bwoyTA8uYeuJJCnhGTpSS/S0NRmyhqfRkqa2bkhoGK14WBmnE4YqMirAg90IjBQIE5mrd1mNIV94&#10;Gi2BsLv3H9BKiJVxOmFNdZXeGjLstiJJAcfd03VPy+gbmTFkDU+jIhDm4eVDKyFWxtGEke8XGYgP&#10;/rWswbTrJx3pZfqGJgxZw9OoSEfPwNbekc3hFRxNWP2b1+4XxDR3sn77g1GoKHdP1ztznOfGxkK6&#10;+oZGJmbk96BZGucS1ttLeeCorkV8dnmIDowUKlaxBcRofSNThgziaYQim5OvuX2m4NBbDurb2Bty&#10;OKCIaOwn3SOb9HkPKMdAGlo6qamptKJiahxHGBqPXe2tEfdctYjKcVjeiy5AhhRk943FOAvcx3SR&#10;77dBDEvo/zLsOwkEwl68DKGVGVPjOMJqywqfuOnri85hdxYn5qIyqntyl56O1girSzo6iHNJYaGx&#10;qbm5pZWNnYODk7PzFTc3d083D09XNw8n5ytYaGpuaWhsSu5CAtc3Qa4WmpO373DbV2e6O9szIh55&#10;XJTQ2fOz1u7pw68fGQTIIJmVuucVidal0dAamCRVWjp6mtp6+G1uaX3F1f3WHf+nwcHRMbFp6Rl5&#10;+fklJaUVFW+qq6tr62D1NbW1lZVVJaWluXl5iYlJT54Ge/lcNbew0tLR19LVR2oMh+BGIQ5zdfdg&#10;Z6QrRxDWS+kpz0u5Zaqkt2+2JhHajxJbdBEx2QydvXN0T+3R09XWNzJnyK/+AkzIRNypYMvMwsrb&#10;59rz5y8zM7Oqqqubm5vb29uRuRQK8VU25vdxb28vtmxpaX1TWRkRGenq4QnCkCy3+zNchaW1bX09&#10;Mdsec5tIwt729vZ0ddaWFz101tQTnaO+9T+jz1ZfIfFdP+qIL9Q5c1wPDL2rNFHYfYUaDVTpGRjb&#10;OzoHPgrKysoGUuxUB+xYd3d3QWHR7Tt30drHUei1Jyl6+XGFDIxMSkpKaBc2uE0MYd2dHbUVRRkR&#10;j/2tzhhJLby05T+aO38iX4ccc8FH7vpRW2qpzumDupoXgRLqTfCEkjYyMUXwdMP35qvwiKLi4o4O&#10;doeiD8PgC6Oion39btnaOxohVqOS3Rc4huKcENHRx1mRIk+SKvzWT0lNo13P4DauhKHKaGmoyUsM&#10;e3nd2vOylMl+ASLeQiS+b/Z4a+8sPZFf9WSW68uLOJrr3PO/g2gpPiGxrKwcNeBoeSzmhqPgWGXl&#10;5ampac9fvLx567bzFVfUyChaVNDwcIjbSObA38iZI9z2H3HpSwyO+O6gNOFfLMf2BoYmaNDgxKxt&#10;7R0cnRF+Xb12A2d7L+BBQWEh7WIGt/EljEKpryzJTw7PjHySEf4oIyIIPzKjJkiRj0nlJYTVV5Yh&#10;WmJ/LoZRN9SeLa2taCiUlZWlpaWHhIT537vn5uFlY2uH+hQooJ2B6E1DS4eQti5+Y0lfICByG2Iz&#10;+pZaOpoQdSE2eEcMUcEhWTR10XBBSxh+1BEtYXdPn6vX/G7eunf/weMnT1+8DImKiklMTsnIyAJJ&#10;ODE0X2pqahF7NTU1tba2trd3sPPgaFwJI6JiTjXaKU600c7mnYG8hsbG1yUlGRmZsbFxcHUPAx+h&#10;JXvt+g20T909vdw8PN09vAh5emEJ1bvc8b97D5s9CX72MiQUdXFCYlJqWnpWdg5AKS0tq6yqAsqN&#10;jY0tLS1wosSMez09tOOxMtpZDsUmMtLn2Qht2KU+nsYjjGdjazzCeDa29l4Q1tHRkZmRwf5kHjwb&#10;RZv8hCFS8fP1nTN7dnp6Om3RaBiSjYmOVpCXLypi9ytl76dNfsLgwC6cO/fzzJmhISGj2B+BFruR&#10;gcH8uXNfvnxJW8SzgYyjCQMQZWVljwIDkxITaYuGbq9fv5YUF18wf/6hgwddnJ3hz+7cvh1w/z6b&#10;ehAQEBQU9OTxY1KPg4IePnhw08/P0MBg3Zo1AosWRUZE0I7Es4GMowl78+bNiWPHBBctWrl8OTij&#10;LR2iRUZGbli/HijwL1yIv4sFBCD8hvuZ++uvpPjmzRMUEFgiKEjXIj6+ubNnk2vnz5mDDRYtWIBt&#10;hBYvxlpBfn4khSXLly5lcyDee2scTZijgwMKGEAs5ONbt3Yt/BltBdsGLwh/AyzABClggdR27dyJ&#10;qtPUxMTc1BRSUVZeJiRE8kfSIyUhYUZdi7/6urpqqqoHZGTWrl6NfUEntiExXbNqVQHbbz+/n8a5&#10;hFEoFNRu8DSk10E1hwqLto5ta25uNtTXBzFgAkAAtZPHjz969Kjhj8NOCgsLxUREAB8OhI1XLFsW&#10;/PQpQ9CGpig2u3b1qpioKOnP8HfDunWlpaW0LXg2kHEuYZ2dndu2bIHPoBPm7eVFW8e2lZeXHz1y&#10;BCiAm6VLllhaWJSVlvaP9xGr7ZeSohO2euXKsNDQAbvLwX1aauoeYWGcD7bfvm1bdXU1bR3PBjLO&#10;JQwcHNi/v68PQ5xNW8eeAZHMjIwtmzYBBdS2jo6Og307mH3CYFj+8sULbIxT2issXFdHfJGUZ4MZ&#10;R8dhqJJABhmV79i+fahlCUYDAwMBzZzZsxF10ZYOZEMijDRs/+svv0iIizNUuDxjMI4mrKmpSU9H&#10;Z9PGjYi7ExMSaEvZNhBmamwMvPbs2lVVVUVbOpANgzAnBwcQdvjQITZfTH1vjaMJg6Fey8zMfPPm&#10;De3/oRhic9SziOTgC5mPZBoGYa/CwuBc5WRlcRvQFvFsION0wkZi5WVlaBWikZifn88cl2EQlp+X&#10;t2bVKuXTp9mf0fT9tMlMWG5ODhyYg709y5euhkFYbU2N7KlThgYG7H+1//20yUwYasbnz55VM43A&#10;SBsGYViLGB9BGPPNeDaZCWPfhkEY+4Z00OYYXmrYcdj7MrexS5nBuIOwlubmuNhY9r9DMVQbIWFw&#10;lgnx8WjtMrQn0EwJefnS3c3N3s4OrY2c7GzaCqaGgq+srIyIiPD19XWws7O2snJydLzp5xcVFVVb&#10;W0vbaFiGlEtLSnBKV69etbWxsba0dHFx8b9zB2c+du0VLiCsvLz8jIrK2tWrx24k1ggJy8jI2LZl&#10;i4W5ed+YLCYm5oCMzBJBQSSIVie0eePGoKAg5l9mzMvNNTU23rVjByLIhQsWrF21at2aNTixObNn&#10;IylxMTFPT0923rTub0lJSeqXL+Mc+ObNwymtX7cOLRX8nvvrryuWLj0kIwPUBuuRHolxNGFwCSkp&#10;KfulpZELq1asGLtnzMMmDLigPbF182acIZwN+a4lGhYPHzzACdMfSJBC+iJ79+bm5vZPGd6luroa&#10;jRKhxYtnzZixacMGG2trXDviPFh6ejr+XbN69bw5c4CatKQkmGZOKt2QcklJiZ6eHo4+a+bM3bt2&#10;wadmZ2WhCQxS4XoN9PWXLVmClHG2SgoKpaWl7N9a7BjnElZeVubt5bVt8+YF8+cL8vNzGmFY29zU&#10;9DgoaMe2baRXIAlDwT8KDITjIR9cwnXRCcM2uIoXz5/3Tzk5OVlBXh7pwFHp6ujgSkEGbd07y8/P&#10;V1VWRlaA5vVr1z5+/LiL1QfScDKRkZG4NOwCj2Vna1tRUUFb18cQgRw6cABnC8727dmTkDCEz3iz&#10;NE4kDDHB06dPTx4/jiJBZYE85UDCUlNSDA0MUNLkGdIJS0tL275t24H9+22srLS1tOgb0AlD85Yh&#10;5fj4eDEREbgQHBfhGpMONjiYs2fOkNmycf16JMXEk4GSR48ebd60CdzgNsDNwKTbGV7tGHWIACgX&#10;3rUL7pO2YsTGcYTBMViamy9dsgSZiKwk735OIyw+Lm7lsmUoOdJFkYTBQyASF923T0VJqbioqKO9&#10;HWHNy5cvUbqkG160cCECLCDYN2XUgERsNHcu6kf4bOatGUCTlJi4e+dOHA5ne1BGprCggLaun+HQ&#10;uBAcGiHsw4cPmb8IA1LhXMmhmkhZWUmpZpTGjHAcYQgOdLW1cYPiUul3P6cRhnhcX08PjorcniTM&#10;0sJCT1d3xbJltTU1tO2olWlUZCQYmj1rFqoqZ0dHekljFYg8dvQo3AZIPaemxk4IDxTQFKA7Tk93&#10;9/79yUg5Ly9v3969ZAvD2NiYnQ+Oouo4q6ZGXM6iRcuFhB48eMDEQbJvnFhLwpm3NDdnpKfjHiWz&#10;ktMIIw18IDAi94LAFlgJuH+ftrqP5eTkuLu6ourvW9Igw9PDgxyTjbgtgu3x/sHBweAGe8E/gfKq&#10;fh+xQj1ramJC4rVt61a0LWgrWBmcKHnDINvPqKrWj8bAJM6N9GFPnjzB1ZLXzIGEwZwcHemEkRFM&#10;K3uPKZE4Cl5CTAy7Y0fUSux/EzQpKWkJdVw4AFomJBQTHU1b8c7QQoTXRMpoeMLhse+KHgQEIFlc&#10;C/ZFAzmbvQ485sbRhMGNrVy+nJMJ83B370uYsaEhbQUrg5/29PQkL232zz/fuHGDtoINexYcLED1&#10;YRAO6nrlCm3FOzPQ118wbx7WwslF9+OPicGHgVoyE7B7UFAQbcUIjKMJy8rMBFhcQRhiF4j9Ubho&#10;B+CIZAsA8Rm8Dm0FK8Opnjh+nI41WqDnzp6lraNaY2PjhnXrUM1hm7Vr1jQ0NNBWMDVcLO5n+FSS&#10;MJJdZycn2uoRGI8wwkZOGP4ilsrKyqKtYGWpKSnksciy9Pf3L8FJFBf3V2FhYU52dmJ8/KNHj8xM&#10;TdEyJWJTKl4QCDt25AgtUardv3cPjVysAisIDWNjY5EwQ5qkkDJOOC4m5t7du7o6OmhIklEvLeU5&#10;c0yMjGiJjsB4hBE2csJQNgjC2JnXlDQEcHBdZFkCBaHFi+F4+mv9unUAF6AQRT53LupT7AXPRxci&#10;LeXTp2mJUrszTisq0lPGuS1fupQhTVJIee3q1ViL6533669IGVz2TRn/2lhb09IdgfEII2xUCJPZ&#10;v5/Nsbjg4PixY6SnweHQnJSTlVVTVVVVUemvM5CqqtqZM2fPnDmnpkbXWejMGV1t7cQ+L8TX19eD&#10;HpwMUga4xBhJJSXszpAmKWYpq6mhNcp+I5SJ8QgjbFQIO3XiBJtvtjU1NW3asIHkAJyhmBE8NQ/L&#10;2tra+j7hSU9Lg/shcww+74qLC45F23SI1t7e3jflYRvXE4amOILZ2traukEEQ/kxz6xRIQzegs23&#10;oQoKCsgD4S9qNC9PT9qKEdvz589R35GJw4eFv3pFWzFxxvWEhYeHb9+6FUIIPKA2b9yoIC/P/GnM&#10;6BB2+jSbXZSJCQmI7nFRJGF+vr60FSM2/zt36IThb3xcHG3FxBl3EwYHpqKsjDxFMQ8mFOGlixeZ&#10;PzYZZ8IiIyJQOdIJu3H9Om3FiM3H25tOGNLv3xk7/sbdhJWWliKwJbtwBhRZindu32berz3OhIWF&#10;hQEsOmFurq60FSM2by8vkjAkjhMLCWHr82ljatxN2IOAgF9+/hk1zmBC+a1ds4blWJRxJiw6Kgph&#10;OJ0wE2Nj2ooR29WrV+mE4fIDhj6XDPuG/OlrtKX9jLsJiwgPR0v74oULA+rC+fMXzp27dvUqWka0&#10;HQaxcSYsOSkJxY8DYUdUl6cVFdk5Fjt27+7d2bNmIVkI7KItSVsx2obWVUZGxtOnT318fDw9PYOC&#10;gjIzM7Gwf4uKuwnD9XR3d/cMItLYaXKPM2HFRUVCixeTlfuC+fOFd+0arZdcUC3+SvVhENg9/8cH&#10;SqNi7e3tOMrJkyfnz5//9ddf/+1vf/vrX//6xRdf4F95eXmsYshw7iZstGycCWtpadmyaRPYIg+H&#10;q8sbpUtLT09fSO0PI09pFNklDXi5uLjMnj37ww8/3LVrl729/WOq2drabtu27csvv5wxY4brH8NK&#10;HmGEjTNhSPnI4cMIxbAjLu2XWbPu37tHWzcyQz2Fpg/9QnBWozsJqL+/PzzW3//+dy/qcFy0n3At&#10;MLJX0srKCl7t448/vt6ndcwjjLBxJgxmZ2s7Z/Zs7AgBNVRn7AxDZWk4Z7lTp8jnUdCvv/ziYG/P&#10;TpzAjlVUVPz000+oFuGlWltbEX4ZGhqqq6traGg4Ojrm5OTAw2EJCJs1axZ9bnkeYYSNP2FxsbG4&#10;KByLPOK2LVvS0lh/q5Ed8/Pzo3e24azERESGN3MRgwHTy5cvT5s2TUpKqrKysqCg4NNPP4U/W7Vq&#10;lZCQEKhaunRpVFRUfX09lvzpT3/S1dUlh3fzCCNs/AlramwUFxUlQzFS9ra2oxIzofjXrl5NnhUh&#10;QUE/X9/eEY+4RyX4yy+/fPXVV3BdyBkQ9sknnyxbtiwhIYF4IXnbtj//+c+oJVFdXr16dcqUKTt2&#10;7CBnduYRRtj4E9bT04P6C1E56WzQrty9c+cwvlpCfL7+j1MN4LQvnD8//11FuWjhQhlp6UI2PjXK&#10;YFVVVX17eRDPgaHvvvsuNjYW/5I+bPXq1cXUcWZA7Ztvvrl16xZcXVFR0eeff46MJENAHmGE9Scs&#10;lD3C3N3chkcYEgdP27dtw+64Ogj+TO3MGXZeNyINKaAsjx4+7NNvAuXw8PAVy5eTvSFIGT8szc3Z&#10;n+cMKaelpkpJSLx88YK26LffABbqvu+//568DUAY/gVzP/7441/+8pcPPvgADoysFhsbG//v//6P&#10;j4+PHFbEI4wwFJWkuDidsJXLlr14/pydANnJ0XHhO8KUFBSGNNMsgmVLCwsSL/K4SMRQX5/NIUDw&#10;HKoqKsuXLu3/8BGnATdGsouUQdjSJUvgbtmEDAwdlJHZsnFjTp83QTIzM0HSt99+GxkZiX9JHzZ9&#10;+vRz587t27fvo48+EhERIatFrIIPW7x4MckiRxOWnJREfkgBOYWs7HvBo2ikO9m6ZQt50+Nw+HvV&#10;x6eb1bfcgCBuXDphhw4e7P9iGXPLy82VkpTkexeN4QSAxVk1NUT9TN7PxqqYmJgTx49jR/XLl/tP&#10;m4MTi42J2bF9O3nPQPghtHixkaEh89ll2tragp8+JQJEPj4ba+u+rz/hKPPmzfvyyy+vXLmCHCMJ&#10;W79+PcK+mpqaOXPm/Pvf/37w4AG29PHxmTp16u7du8kZDDiaMHgI+ng65NG9Ueo06msorezs7HNn&#10;z5JHQWHgL0p6j7Dws+BgNL9p2w1kqA7gRUgu8XftmjVDHS2DuDgiPBy700N+nAaSQkzm4uT0uriY&#10;tt07w9niNrMwN9+wbh0ajKjIMjMyBvS1qLBu37qFTCNPj56ypISEr69v/3mTcTslJSZqaWggQpgz&#10;e7a8vHx5eTlIoq2m3od6enpABx4L6OTl5eH3unXryIaqkpISmpPYAKEbGpWfffaZkZEReYtyHGHI&#10;r67OTlyDi7MzmSkocpKwXTt2PH36FNeAjO578cMwRMd2dnaIe5DjOAT5HLqv4JNQhDu3b0fdZ2hg&#10;QDp80nBonAACJldXV/rLduQuWzdvfvjwYW1NDQoY27BTz8LQqlgiKIjdyXRAA04JxQz/DUcFX3L9&#10;2jXIytLyyKFDQoKCc6lfW9q+dSuiJVoSg5iXpye2RNaRyeIvfmPJmtWrTyspoanhe+OGj7c3fBsZ&#10;JOCS5/zyi7Sk5IATqKA5+dNPP6EGdHJywt0FCi0sLEgPmpWVdeLECTQz9fX1p02b9vPPP9NHYHMc&#10;YYEPH4qJiCDqIjt1kPVw7xB+IAtQnBvXr1eUl4dnpu0wLHsUGPjLrFmzf/4ZbCFN8igIVlCo+Ese&#10;EUfnmzcPOT79hx/OqKrS9qSGKagQcRpwPKSHwO6kn8ASnPba1atFRUQOHjgQGR5O24eVhYaEiIuJ&#10;CVLnjCBpgJA4UiN5oguHwEmCe9RTtJ2ZGjzZjm3bkBTUlzMi5XefBoPwLxCHA9PR1mZonPY1VCNo&#10;Tv7zn/8EWwgEyZHWuOVwR6FRaWlpiVUI82/fvk3bgQMJe/TokYqyMsILczMzuDFvb+9rV69C3l5e&#10;qDRNTUzOnzuHSIX5/PgsDVUAouyLFy7o6+nZ2dp6enjgbva/c+euvz/+3vTzw51NHk790iVNdXU0&#10;LWl7Umdikj15Ej5AAydpagpPgBYlohN7Ozucs7ampqqy8oljxxAsgxvaPqyMqKyzspDarp07gQLI&#10;BkngAL/xF2VPLsGNd/LEiVs3b8Kd0PZkZaiqEhISwA38K5JCOkiNSJk6PJNMGX/XrVmDbH8cFMQ8&#10;MMBalMjChQvRkFy7du358+ddXFzc3Ny0tbU3bdr09ddfI8QAXn1H43EcYbgbGhsa4HtxMcgdnCvu&#10;Ehh+4N/2tjb4ZxiW0HYYluG2Q/ooJzSvOjs7KdQajax58RdGHg6RL47V3NTUN8uwnBj8X1vb1NiI&#10;RMgKEYYf+BcboymHkL/yzRssoe3DnrW2tCDM8r1+/byamsi+fZs2bEC8BaGyPnb0KG4JIFtRXt4z&#10;xM9J43JwFWg9eLi6KispIcSEA0ay+IuAT15W1sHODk0HtGH7XuZg1tHRAWTB1q+//grOvvjii6++&#10;+uqTTz5BBXvx4sXExESGouHoSP/9NALuri4C7oYGwAojbwNADFZoGw3dyNsG0KOFiFurtq4OoSR+&#10;k3fIkFLGxrjNEBDHxsYGBATcv38/OjoaaWJh/3R4hPFsbI1HGM/G1niE8WxsjUcYz8bSfvvt/wGE&#10;zxd9xqo56QAAAABJRU5ErkJgglBLAwQKAAAAAAAAACEAgyTE478yAAC/MgAAFAAAAGRycy9tZWRp&#10;YS9pbWFnZTIucG5niVBORw0KGgoAAAANSUhEUgAAAKUAAAC5CAIAAADGXWhtAAAAAXNSR0IArs4c&#10;6QAAAARnQU1BAACxjwv8YQUAAAAJcEhZcwAAIdUAACHVAQSctJ0AADJUSURBVHhe7X0HXBTX2j7G&#10;1Htz8303994vN8n3z3eTqCnGCqwd0NijAhZ6UbHQEVBRlN6lg9KkI6jYe+/SO6hUpRdBYOkssPp/&#10;Zmfd4LANpCzK83tilpkzZ86c55z3vO+ZMzNir8bwPmFM7/cLY3q/XxjT+/2CKOpdWdt26nbxuful&#10;/eXZuyWxN59FXy2KuFQYej7/8Nk8/1O5vrFPfI4/9jr6yPVIttuRnN7EFmzHXiQLOpsXdqEg5trT&#10;03eKr8SXPcisySqoLyxrqqhtbWju7GT0vHz5kl0+UQJK1d3DbG5lVL9oLyilx2fXpOXWsfdxgyjq&#10;XVLdou38cIdH4sBo7Jm4gxuxvS/7piEy8Uw08kg0cido4pVkdjDZITTz8Lm864nl+aWNbR1d7IKO&#10;EJgvXzY2d+aXNN5Nq466XOgenbPPPwXlRGn1DsSFXyxgp+MGUdS7pa1rl28y6h3XIAo09kxCYQzc&#10;EvRdEwzdEsx8U1wisiIuFt5IrswqrC+raW1sZnR1Q4XBMQBkl23r6K5v6qysbS0oo2cWvLifXn3m&#10;XknYhXz3mBzLoLSd3kmG7ihPPEpl5JGAEpJFxZ+RlwvZGXGDKOqNC/Y8mmPknsCpcdFhb9uAEqJ+&#10;Dd0Td/kkOUdkhZ0vuJFUgVGgvKalqZVoAezr4YGeHmZHZze9mVHxvDW3hJ6SW3czueL4zWcBp5+4&#10;RGZZBBKisk4BUeON3BI41otDStnAUak3cOlhGYpOuRiRJboXOhkKzNImwdiDaAHmfqlWQen2oRlO&#10;4VkHotiug0tktmNYll1IhlVQ2n7/VIwUEBXKobO+PjweJgQys6SlnkggR6veucWNotm/BdL4TRsg&#10;NKn5DIyjVW8M4bt9kykXM0aBHK16w/mxCEjVPRBv4EpaNoKUaxtjX45WveGyvWjsyC+lP8yqQUzs&#10;FJ4JvXExg2X33lWKot6seKO7o4vR2tne3N5Kb2upb21qaG1qbG1uam9t6WhrZ3R2dSO++dO/RaBT&#10;VtMSfbVwpw8Rh4x1d14UIb27errzKouPJVyziPXb4G0mY7Vp2s51E/RX/D/tJV9tXfjvrYu+3b74&#10;B93lk43l5u9Tl3UzNo3yDLlzNr04t7ObPb9BdHp6x730KnR3+LFjfb0vR1hvKNTR1VlcW+F7JWb2&#10;fvXxKhJi6yaLKU4Xww81mpj6LB6kialKEMnWE4knGctaHjuUW1nc2tFOZsvoZl5NKDf1IiJgygW/&#10;5xxJvdGhzyTfWuWk99UWmXHK4mIq4nw15kEcgsahNPOLjfPmW2j6XTsOs0/mDwvvG/tY33Wso//J&#10;kdEbSmeW5C9z0BZbP4WQmSLhgKkqKbb+t8mmay+lP+hgdBIn6uqJulxITDyRE+DkFPp7PLpD7/CL&#10;BXwmdgdf77bOjn1Hvf+5ab4Y+jRFsLcn0d3FP1Ofpea99zm9HqfrZPTEZz+/k1Z9K6Xq3P3Sw2fz&#10;LAPT0OkNiQH+vVMdzmzw2fzh07u+ha7ma04MvRSdBp0K02fs2pBfWcw+cS90dvU8Lm4IPp+/2zfZ&#10;iBW7UyrlHSb09j/1hMlb8MHUu62zXcHTVExpxkDG6f5znIrETDPFkrrqivqaxxXPimrKENrBQyQL&#10;093DrH7RFnWlSN/1PYraoffBk8OiN87gfz12/FDYcD5UEf8vLanPNOd8oCr5kTrtX1sXSVttdDoT&#10;nP4st43RgVL19DDjs56b+6VgXKdUzTtJBCxexx71MIde72e1FX/bOJdwqSiSDDXVJAlzQhJnV5FA&#10;v/+7xpw1BwwLq8vJshWWN+3yIWw7pXbePUJvj+icIdcbVtTz0hE4z1QxRpBKM/65WSrszjkECyhh&#10;cVXzPv/Ud76XQ2/36ByMZaQufTE4eqNONfwsBzP0GhSqSn6qSnM+G0oWMuVJnZ5rPKWC3jEaeSQc&#10;iMru5r3UYnD0ZnR3bfAyIyZGKDU+4oSFV5gaePMkk8ns6mYePpeHOI1SR+8Sh0lv1OauaI/hCMMG&#10;QDXa19sWVdTXopxtHd3w3d7hCG2Y9AYuZzwU2zBleCKxflN5hrzrjs4uBsoZe/OZvms8Ky6nVtY7&#10;wOHTu5vJlLHdIqY8k1rXokA12ri1v955lIJyPqtodgrPsgxKR9XouLCWm71Dwg+f3syXzFs5yZ8j&#10;JKPUtYhQacbOI54Yd1DUly+JifcX9I7c4sbriRU+xx+ZoqZYS81HO4dDb3pbS/T9i8scdT7TnCui&#10;9hxUo0lbboRfyS70ayCSBKrq2pwjMtHXKdU36jiEepe/qAm4fmK1k95XWxcRc6iw5GrDPtnSH365&#10;RUY72FHGcqOUpeZ6N+Pd0V7H466W1FaScxPNbV1RV4pGe4A++HqjN3R0MRzOBH9M3J2cQqlTkSYx&#10;Afc6YsRvNNB1kz9QFt8T49XV3YXrau/stg3OGNXD+eDrHXH33OQdsmJKot6bhSWuQnE6TH1Da3MP&#10;kxl9tWhUr5kZTL0x+O2OcieCLkqVjX5+qjQjqSAb13gvvUrXJY5SiaOI5Hxqz6DMp1oeOyimME10&#10;PbK34HilGbEJ13GNuSX00a63R8xg3C8pe1FN3P56F8UmqCLhdjEKl1lZ12bgNoqnYgzdE3xjHzPf&#10;Xm//67FiitOo1fTOUFXC/PhBXGZdY4fxaF7+xlrfkjsI6x1OJ90cN1wLV0aAqhL7Y/1wmdAbIdno&#10;1dvALSHkXD4pGVcIq3cN/cW/ti18V/Uepyx+6HosLpP1aom40WvPofeRK2+xHhlRaWldlcXxQ9/q&#10;LH1nO7f6rA+VZpxJvoXrbWpjHLlatNtHhN4u0S/quyacvsNlDScHAvROLno0QXvJOBXxEVioNIz8&#10;CP55IuGfA3B2CsvpDmGZhm6jT3LofSulkrwQrhCgt6av+Z9zUu8w1WhfbJqv4bM3Lj+jh3VPpbmV&#10;4XUsB+4PpUJFnPqu8SlP3uL9THohTsO9akWNRcrGYSBGKxXx/9acYxDi3NzeimtvbmO4RGaNouk2&#10;uB1ooIVlTaR2XCFA77uPUz4V8Gzf4JL2g+nCX/b8/sMO6S+3sMJ91eF2Gj5QnKZ50LyJJXlFbete&#10;Yj0MtWZFkwgrTL2TXjQSC7F5gafe1Y31JuEHppgpjkMtDJveKpJbopSisg2isg1D0vRMT6t/ZyQt&#10;pjjMBob2gdIMTb/9jO4ujOVn7paMllWO0Huffyr/90Jx17uts2OZvbbYhqmEMR9Ot1yN9snG2f/S&#10;nv8fQ+nZNss0wxScbmmpHF73+abZw1oM9Vl/VZO8lB6Hqqind+zyHR2PK0Bvp4hMUkFe4K536N3z&#10;4xSmjtg4yqGK5Ocas/ac1zA5pUb08uGUXHGmabQFqgIRafjFglHxrAL09j/9hFSQF7jo3d3TvcLZ&#10;gFjCQKmCEaGyxPfG0pFZBlqRCh8Ng95o4soS/9o+TylwbViaUSujERUSn/18tPTv2BvPSBF5gYve&#10;jW0tP5qsFZXF5Gq0TzVonve3RWTqTzVfMrQmR23WB2qz5A7KBSTrhmfoBaZsLW3MQoU8rWgyGQ0u&#10;G4zQ7dQqUkRe4KZ3a/MEE3nRmWAZpyy5PVo5PMPA6ISa2HpxMWVJwmkfir6uRvts0xy/RJ2wDP3Q&#10;dH3o/bSBWNJaUt0Mv5dSuSJIA7eEjPwXpIi8wNWe9yyy3y5CK4tVaat95eC0B6XoLnBcKW659Bt9&#10;qfEqkmIKA3pBCB+q0aaaLz76yAhik3qXNBLuT3FVs2mfyhVBQu+iCvbLTniBu78Wcuec6Cxt+FiN&#10;5nhLK4SlQUSmAQx7SJq+14NthrGqP+9aBJ/ujfQqkn/TmvMhfvQ/cB+nLCF/UC4yizgRosGwdIOm&#10;TmKuKvlJ7egYvz0Sa+rZrzTiBe56A6sddccjHiMmU0dY9Q9VJI1PqB7JNiC7XW+Gpev/j858MRW2&#10;Pz9OSeJbvQWud7duj1b6VE2SaAqs7ZQM3yAxnUfM6uDY/zOUhjEncw5O07mY74F6ePnqVcy1IiMP&#10;UZ9lQ4vc65fa0ibg3ew89a5voZ9PubPcWX/kB3I1GjzzmfuWQMhw1sjKYXSOoZTDCoRqX2yeI2G5&#10;RCdGOSBJNzwTZkDf9c7WDf5rfzJd+IkmXG5JMSVJ4l+0AFwOuj5+kBsVJT5Sp/1oLKMesiEwWQcN&#10;iMwZej9rSEM9NLV1mY+GB4kN3VkrFXmvXCPBU28Aoae8m7GA/jFsVKV9Z7AgMFmXIzYIeRxuahmf&#10;VPNP0o3JMST9LA4jM9EgDHzitsPyr/SRlbBeNnH3ov9nLPO1ofR/TBZO3rtE2vkPzTAFl9tbYh4Z&#10;oomQR8GSH07Vvlzg3c1koAauJpbrHRgF82sYvEPP57GV4w1+erd0tH2lvVhU9AaVJafuW3I45U3J&#10;M4hBndMv+xK7WKO+AVIGp+kFp0JOXfyLXbAW5Pbe6Q+zLHlbF3HXoaGpc39A6o7RsNwFep+/X0oK&#10;xwf89M6tLBlPjIIidD/0Y1XJfRc1e8vTfxJK82Jwmm5M9l56x3OyBhhdzNsplax3gYj6+G3gFh+f&#10;VUMWmw/46d3a2e5z5ehPRmuG7ZVLgqlKkztIxGYUnYQhLHZAso56yHq4fhQ/gEOWW254Ptc1p+ZW&#10;Zzdxiwwoq2lxwzEi/KIAY0+ifz962kAWmA/46U2itaNd2XM36/EwEZBclTbPbnnM6xBZGMJcg4dT&#10;9XafUf9Ke76YoviMfYsx6oekEeMCxZiTxK7AlC3Hss3hsvUwCY+3ua3LPTpbZL026G3kkfisgt+d&#10;bxKC9QYaW5sNww6Mh2c74pKr0ubbr4B7RVGIJMszN4jKIm6nHsmBC2ZwKF7b7JzGCs81/2co9TEO&#10;JyI34t+/bpwN322tv7z5RU04dDgWNgOHsJltGJllEJis7XhTy+2KN/nuToS2VkFpojmWG7O+iFFZ&#10;10bqxQeC9a6l1995lLzniNdnG+eJgt7r/OS52nPyfvn2aGW43GsPyS1wWDHRROYvm2cTN9aUuN1b&#10;Q/Nl7fp045z/1ZeavOd3Setlc+xWzLZdPtNy6STThV9um0e0j3VT1Lz3tLCWP2Tkv0DYg8qlVPeI&#10;E0Uy9U6q47vSgYQAvePyMn4zWv0X4q7RYE9eDoifqNIsL2+kKE0SPXKd/9pxUIgIr1n/ktPs/ItN&#10;JiATU/j62I9UxH0uRaM2mMyXwefyRdCqQ284lYgmSNX4gJ/eVQ21kwxXic6NMvRIms0yxFQUpTl0&#10;ubPl842zqQe+PVUl/qElU1JXjTp5/KxRNPv32+rdzexR8t5DvHKJ1cZHnmq0DzVoukeV0Y8pMnMI&#10;9/trvQVDcs90wxSLWL+Xr4gPLJgfIj7eKFIcBHueX1Xy36L2fg412gfKEvDXvB9u5zrBEpyq972J&#10;DGGKKQe+PVUk5llrtXS0dzC6D0RmiZpJh97w1yrq2AEkH/DU+2zKHYxb1MsecaL9qUh8q7OAdKop&#10;DErW/UZPakj0VqP9skP2eVNDdw/T79QTUVukTMRj7olPBd0MBXjqbXMySHSfNFChzXNYEZlJNeyu&#10;d7d+MRTjNwi9jWURqkBv/5OipzdrPjWrkPgAAH/w1Huzn4XoLHGhUo02Tlliz3nN3rMlCNJUgzcM&#10;SecG1SQl96s3t7d2MnoOHMkWwYcQDNzi76YJWMwE8NT7Dydd0dUbVJKQclzZexR3vqX1xabZQ6W3&#10;wlTTIx5MJpO4g+Kfiv5Eqe4RJ/Q+flPAYkWAp94LrDaKtN4qkt+byvSOzfwTtVd6rhmvPARjEEID&#10;VUk4sKiWonIRXbto6JbgG/uE94P+bPDW21LE9SaePCJva3IYkWmwi5wkH9RePl5F3PqEP1ktRy6L&#10;6DvaUCqroPT2TuJl73zAU+/VorCyhQ8VJRY4rOx7tyM8Q9/m6qbP1AVNqwlJZKI0Y+4+VXpb88uX&#10;L59WNMEtgjNMqWsRobFnQm3DQNevOZ4JJh77ply/iFCNNl5F0vzCG/4ah9i4wnMNMWdOOaq/VJX8&#10;UGmGgueuinridji9meEUniXKD5qgLaJFkvLxAk+9H5cX/QPXLFLzLRyqSM6zWxGdw3Oi7VCCzl82&#10;zhlg4XEUqCz+qQrN9mRgB+st2gjDDp/NFfGnigzd4tPz+D38DfDUG77o8YTrX27CWNifjoLEQ/qJ&#10;IsLASk4wkfF6wGW+hUM0hV/Nfu+33kivOO0j9dmSe5StY/0flbFfhFJP7/Q/lcu6M0atYpEimuO1&#10;hAqyzLzAU28S17Liv9m28EPlmcRdE7Lh965EzhZVSRj/v6iI/2QsO8tC8400g0XiLLSPVCRpVstC&#10;0qgCUxjzyHCu7bL+eW1qtM82zrM84f+k4hn5igegq5uZW9JoEZBm+ObbsiE8QjJE4UJyeFw8Y8/E&#10;yEv8XtYDCNAbwOgVevvMGmf9b7QXj4PqCtMQjLKIH9PHq0p+q71kuZ2209mQB3npT2vKf9ohNxQT&#10;c+NUJWdaLDE7q44YjM/qRJLROYZT9i7ur94fqtHWue7ILi2Aa8Zkvnz8rBHd2sQbri91dmWHZ+Je&#10;v5SUx3Wwn8LwQGT2MITs0NsjJoctGw8I1puD1o62tGdPTiXdDLh5yvfasdC75y6k3cspLWjtZPuE&#10;zJdM+9OHh+gFq+NVaDtPq3PWnYWk60H4EB73RgOSdP+LfD1En3wEcMOUdR470b87OrudI7IMefRL&#10;6G0ZlNYlaLE3iR7my4BTucOjN0rF52WaQD/0Foj6FvpUY7khMebqsz7TmOV+bxtH0aCUbTefHr6U&#10;73E4lf1ECIfhmfrr/eWJxwn6+2QMSq4040om8Zh/1Ys2s4PJlArlkK03600KBYWF6RmZGRlZfYiN&#10;mQwGYzj13uWTxP8u+GDq3dzetsRqM/EVMq6Sq9E+0Zj1mSarWim7BFJZ8n+NpINSXj/sk6pzLHtf&#10;R3dzZVMe9O7dyxGMOdzUIt4HQclBGGII15xbUkfMQic/qePjjffWOyQ03MLKxtLalkLWRrumpqZh&#10;1Jt4yqTgbd7X0y9g2MurKpGy1CSG9jfrEdHw37TmGMaqmJ5S+xvE4LqgjBdVaf/Unu9wQwtaQtrA&#10;lK3HcvbVtBSxzsjMq30Qkq5P9vLITAMk+1Z/gLdExylM0w9xJL9xcvzGUz5fNOmtd2RUtL2js4OT&#10;C4WsjQeam5uHTW9Q3zUh6RHx5S1eGEy9SWA4tz8ZOMlg5cfEswrin6jTvtaZv9R9lft94ukvGFuE&#10;UsvdV3+js+AvGvDCXi8W60u1WR+oz/ovNdpUTUm7YPmwbAzYukcyd8eXHWvvasGJ0LwA/L+6pfBS&#10;vldwiqFWxPq/aLAekBC+MSElK4b8n81SBiFOrC8Mv6qsbUXdwTz2rsreFGW9ryWwv5rKFYOvN8B8&#10;+bK6se5syh3LU46ON3R947UOp24LTtOBk0WYXMLw6gUk69rf2LztiNIKzzUzLZdM3LnwWwOpr/Wl&#10;0Dsn7Vksabd8xW4ZTY3pZut+tpGb5OO4/Fqpf2F9UktnPfNlD07R3c28Gl/OWWHfzWSU1pe6nA2b&#10;u0/jE03+n61lBZBoE4rTiQ+eKk6buEN2/1FfuOXdPUTObR3dbkdy+EdQIqu3gWtC7C1+d8mGRO/e&#10;6OxuLW96nF558WZR0JknjsdyzCMzTcMzjELSDELTiGc+ooi3bxFPdYdnGoam6Abd2HTw0Co3XXHH&#10;dZPs5Cbarv3JRm7iKQ9jMjd06PbO7rwSuvexR3quxBf8T94qrqpr6+l57ZS+fJmZk7jLTFFffpLe&#10;ul9kN/w2U3Ha9+qSU03WTjaWxb/iuxVm71Nf4WKoE+zgc+VofEFWWyd72VdPDzO/hA63HBEzpR4p&#10;NPJIsA1JF15v/5NPhklvt4Sot3lf7iCCyexh9LS3dzW3MOrpHTW1rSVVTXll9JxnDWlPG9JK6Tlp&#10;WWectorbrJ0EgdGnbeUnQWxCb/mJx510kENzW9eD9GoilvVIJJ0p6I2q3+WTHHw2/1Fxc3MT/VKA&#10;paPiVKKhyE+yk59kIzvBevX3SdePI3aoa27Ev/S2ZmLZQhcD0SNZMAAGqai8KfB0rin6rhBzI6be&#10;SU+KG1mjyavQ8AiBeodfLDAYliUS0Htw3oc9DHiaHme56nub1zJziC0ehhtCLpfsPZSq7xrPTY9k&#10;+KWmew85aMpYrvq/1wdC7B+8tJc8e5TS3cNE34WoqHr87uzqaWnrqmvsKKlqySyoP3O3xCWSeFbI&#10;UIjvj7FaWOK9jGpk19XVdefuPTsHJ15629k7VVUR3n59U4frkZy3+aQdzosSCiTqJ+hMHp+74CKk&#10;9/PiXHTrvnqjp1qoLzXyzuTqQBl7IUpO2Lddw0ZuAizBn4fLfr9f84/9vg+cIrLco3N8jz/2O5Xr&#10;G/vYLTrHMTzTIiBtpw8xDEO8HR7EIyNcM+9LpL+fToiNAienpNnaO3IVmySaQuDhkK5u4p40Whgh&#10;uRDGoy9RNrODyfsD0gRyz6GUqMuFo0Pvpvoa+w2TueptpSJl7J1BqQXQ2Dtll91RK7XfbeW+R4fm&#10;pLeV+2Gf9mZjj7gdXsSbzMlJbNgAEPaf6Ar9f2YAlQ5refJ2cVcXQjZmdk4OFOUjNkk0iMMhYXQ6&#10;HRdYU99O3FHtv2FHsS88KIW7gFPzJwP/8p31EyG9uzrbnZRncNXbWmm2iTdltivR2CvNbI87urUt&#10;2Du93A97jPcZe6cNrouEVnLsxlPyU09PnxU7ODkLFJuknYNjeCTxMRygqZXhEAZDRc2cP6H3pbgy&#10;Moe3hAjpzezpPqBB46q3jcJME48/PxMFIdHb9hqb2xB7CR/+dUrY84l7TCyMvQbyCAh/k77LJ6my&#10;lngAs6Kiwt3TG7aaoisvolnY2DlERcc0txDTBqm5df395BVH75aWlojII/AQwyIiufJwSGhySipR&#10;mzwgQnrD3fXQWsBd7/VTTNzuwC8jrx89e992dZs13xGm+42UE8zMfYwx0r9ZX8IQI+tOb36SIwpA&#10;4IdyXr581QoC9tGVD0nJk5KJt/flPG0YsN4YFxydD5AeIleiYAmJiURt8oAI6Q34aC/mrvfaX0yd&#10;L8M1I4R0u7t/m6qt3I/UNHIT9+x2MvZOpVSWMMSYejD28fOGdp9jj3mNrxy9r16/bm1rT1FUIDGQ&#10;w7/D4Ry90bY8YnLgTguk/6knyY+JWdKmpiYnF1foSsmcQxTs0WN+r8wVLb399Jdz1Rsj9E77k9AS&#10;kltuXIURmpLARv7H3XvcuPp0/IlKR+8x90shbyvVNnTs9CH8O0oycCj0zi8l/DjhwV9vbEfXLy/n&#10;t8RFtPQONJHlojccb7kfdllFomdbbJKjemdEa/h+7469rMCMKpJAQloEbOjZ7BK8elVQRud6J3To&#10;9GYwGBCyWQhUV1fz19v5gBvpJfCCaOkdskeBm95wub/fvd/PYvN6Vtz1xi707H16Ohize2sjDOEk&#10;w+VGpZfVEBXUyehMTErq7u6GG3EzpVLXNQ67eqcfOr0TEpOQIQZmwXQ6QMm2N5GFl89BctaPF0RL&#10;7zBzFe56y0+0UppDdGXKdrkfLDeuMXG/31sYIYnqtghMK6kmxO7u7jl1+qyVjT0kx5+IdE/fLqa8&#10;g2sI9U5ItGQJLgwp2fYm9oaEhiNDPhAtvSMs1bnrzZVyE6wVxU1cbw/AkqOu9d0Snjwjbq+hT1+4&#10;eNna1oGs0LKyMnSRjo5uz6M5vSUf0v7dX4efK5EFWi0y5INRrLeN/E+7LQ8PzCHf5ZucXdjAZL5k&#10;MpnXrt9AbZNdB1Xm4en9vJZwhp/Xt1sfTucsVhwVet++cwcZ8sEo1XuSrez3+7ZrDLBnuyY8yCRe&#10;xtLT04O6hhKUWguPiOrsJNz1kqpm+G44BAeKvt42do6ZWcQHGfhgdOqN4VyRZuJ2ZwDzKjs8ibtb&#10;3T1MGO2ExEROz+YQf9rYO544cRKSwwDcz6jWZ91oF329re3si4qeEvXIG6NU7wlmuxyMfdJ7CymQ&#10;qF8D1ktlSQ8W4Y2ruyelykByFA8ODcdATpbq9J1iWHXR19vWzqGmhv3mV14QLb3D9ikLofckmw3T&#10;TQ7c6K2lMDR0J76d29lFLFoCYMz9AoIoVQZCbNR9RUUluXARaO/oOnjiMeQRZb1RbCL4bh7Q9yxG&#10;CsG71wvWW/Z7c50t/R25jTwSA0/n1jZ01NE7Gpo70cPRy/0DD1NqDST1rqwk1im0d3bXNXa8oHcg&#10;Rrc+nEbeLxFNvZG/n39AV9dAv28wIvDfsVqA3thLzK2e6O8dMFQuPC9zv1Szgynu0Tms4Vuw3hjp&#10;kX6vX6q5f+qegymDpbeOSxw8jx0eiXmDpzcyOHo8lhyq+EC09PbVXSJI74mW6kuMvfs3cvcmOrpj&#10;eJaQet9JreKsSBms8buwrMkxLNPtSI5rVHZxJWF+B0Vva1uHq9dvIDf+EC29PbdICdR7r9GuYdP7&#10;RlKFjnOc/oF40MgtYVD6N07dwejpZPTgX3Jd1CDpbZ+SSuTPHyKkd093l4uaBH+9beQnOLkdcYrI&#10;dorIGhgdwjIxkAupd2ML42lF87NKgsVVzQyWrzdgvePjE1taWvvy/v0Hb6k3yowM8vP5rUwlIUJ6&#10;t9BfOChM4a+33frJlcUF6BlvQ/Qtgf5adTXPb0MMTG9k6+Lq7u7p3ZfYjr2U9P0iDkd7Ki/n92QJ&#10;CRHSu7LoEbHynLfe1nITPLWkmurrGIME/0Du8Rh4/sKlW7fvciVCc1Qu5ShhSObMlZSU/SWZQ22t&#10;gJd5ACKk96OHly1X/YeP3jZyExw2LfTxPeRz0G9Q6OTC8/ZibzH6kpJ4xIkiOTofIFfB8ocI6X0r&#10;2sPiz6cFuFHuR7utf9g5EPZ2UCiCyg2MuBAnZ9empkH6fslw4OWrSCtNi1X/oWrcm7I/2ukpODjz&#10;u+f/fnL06c3oaPPYImUl++ZaJQplf7A30nBwdqVc7RhJven00aM3va7Kbv2vAoJvuR/tTbTG9O5L&#10;6A3WjSJ/7XlpgeXq77msWOpN6G26dUzvvoTYcEcqKirZtckboqJ3WW7a/pXfUQWmEHrv1h7Tuy+h&#10;t42dg8Cb34Co6F2Qdm9M77ehta19VnY2uzZ5Q1T0fvTwosUfQuhtZjDmn3Olta3Dw7h4dm3yhqjo&#10;nXw5mhi/KQJTCL337hjTmyuh94WLl9m1yRuiovfNSFdryoMjfSk3wd7cZExvrrSxczwSffTlaLn/&#10;HetqaM16Ow8/junNm7b2jv6BQaNjfQtxq8pwpYDgGxwbv3nTztHZ1d2ztVXAJ+dEQm96XSX3N3lQ&#10;CL13aI7551zJmnJxqa8X8Mn3kdcbnfvuMV+LP/jeKSEp96PdlhWU6xwjhwjJBE65jLzeLQ11BzQk&#10;BQ/eIAyAwnR7ezvKdY6RJPQuKHzr990PNVKuCBGJcSg/0W6PIeU6x0gSLpuoP0/USq932zhHqM5N&#10;Un6ireZCBxcPyqWOEYTdu3v3HrtmeWAk9W6lvwg222C5+s2Xc/AnTLrcBDt4bXyffH8/CZft7Lnz&#10;7MrlgZHU+7iznpXsm6/dEYaQXH4SKzBzo1zwe07oHRF1hF25PDAyelcW5YSZK/NfrcaPOGrdz3bG&#10;m3CFlGsWhjgKQ52NnQOI3y6IW719/QKCgkPCwiOjUGWh4ZH4CxudXFzJlAM70TAThfQ95M9/im24&#10;9e7uYsSfC4Fa1rITBig2SZZht9281IFQQijbjuqAchZWtpDwkH/A+fMX0zMyq6qq2traurq6ugn0&#10;cIA/sJFOp2fn5MQcPWbn4GxpYyfiqrParhsuh13X3DB8erc11affiA3aKQ9vvB8OGh9CctkfEaFh&#10;OLe3gyJc5mHgwlizeqfPwUPHT5x8GBdfWFjU0NAIRdnFEgJMJrOxsRGN4+jxEwfcPBD2iOZaRxQJ&#10;Tbm4hPiOMS8Mh95dne1JlyJd1CX2r/wOffqtunVfEqr/YLthst3ObSzJD+CyQVZXtoGlvn79RnVN&#10;DTSDoeNv6/iDPLy9vf3e/QfIFpmTwlMqfWTJeuVQMrvE3DBUeqNqWhpqH8ddOetj5rlVmuzQdut/&#10;HTL+YrfuJ3vVWQ76iqF+HhcuXnrwMK60rKyjoxMlYZdp8NDZ2VlWXp6cknru/MWQ0DB3Dy+0MMgP&#10;op2hEdgNzLFg9VGQyIFF9FeOq0HmzzkLkjk6H4C9gZ9xyC8gJDQ8OubYiZOnMQCxS8kNQ6c3s/F5&#10;ZU1JXn11GX4MH2vKGqqe9XQLuE00uMBwX11dk5aecf7iJUJ+T2/SwFjZ2HHYWy30QvZ24jfxw4Yl&#10;IaTFgc4HXF3dPJCJ90G/Q/6BQcgxIurosdiz5y9cv3EzPiExKysbo1JVdU1jIx1ORr8a9HD7a+88&#10;MHB0dHbC0autrS0vr3hWXFxQWJibm/fo8ZNHj4En4JNcbMjD9qdPn5WUliIZmkttXV19fUMjnd7S&#10;0oJRA5kwGAy4jeRIxM79rTGm9/uFMb3fL4xivYsKC8tKS9l/DBQwlS9evOC8muedx2jVGwqpKCsf&#10;Dgpi/z1Q1NXVrVi2rIRvzPouYeT1hm9SVVnZ0cH+6JuQKC0tlZw5c/u2bQUFBRUVFcihuqpKAOEU&#10;1dQ8ZxHAlmdPn5qamMyYNi33Cb93xL9LGGG9EU7s2rlTZsECaysr+KLsrULgwoULv/36q6S4+Nw5&#10;c2SkpMAF8+bNnT2bpIy09O+LFnE4b84cbJw3e/aCuXOlpaR+X7hwyeLF2I5DJGbOxK7KSsFP4rwb&#10;GGG9Y2Njp0yePEtSUnzGjISEBPZWQejp6XGws5s+dSoOhOTgmlWrbKytw0JDI8LCwkJClBUVkSH2&#10;0iQkZtNovt7e2B4eFuZ/6JCdre3mjRvRPqA09oJS8+cLfE3dO4OR1BuyaW/fDnMKYSCexf797B2C&#10;gAhVTUUFUkEz9N3Tp07Vv+lzhYaETGU1IyRYKyfXe7YcDhrGjqKiIn09vZnTpyOTxYsWIdJl737X&#10;McJ66+nocPRGB2XvEASMxLDJ6NZLFy9OSeYyXRweHj71t99IvTesW8fV/cbZYQaQyaqVK4dizlU0&#10;McL2/PKlSxCG7KlZgtZecZCUmAgtYagTeQwBwugNjWOiozGawACwN70HGGG9AS8Pj7Xy8oEBAb2t&#10;Ln94e3rCWcMQzsvFE0ZvIC8vD3qrKiuz/34PMPJ6QzOMx8KLjZQK69cvlJbm8zoiIfVua2vDiKC1&#10;aRP77/cAI693f/H8+XOoeOjgQfbf3CCk3sDunTsN9PXZf7wHGH16wx5EhIfXsj4xwgvC693Y2FhS&#10;XMz+4z3A6NNbGAivt0Dg2H4dDjcQ6d/e4UcOGLkGPXAQFb3T09Lq6gS/XkhIDEBvxHjme/f2XuzX&#10;1NSEOH6LltaWzZuPHzvG3soDiOnv37vn5Oi4SVNTSUFBe9s2jDgFBQXs3f3Bo0ePfH18tLdvV1RQ&#10;2LxpE/JEGCK8f8MfI693fX29q6srhIl7+JC96a3RX70xOmzeuHHBvHkoDP5E+ksXL65csWLalCkz&#10;p0+fMW0acttlasr1aduSkhI3V9dlS5ZIzZunr6vr7eXl4+1tqK8/d/ZsHIvmcu/uXYGPZQMNDQ1H&#10;jhxBqDJn1qyNGhouzs7+fn7me/Ys+f33ab/9Ji8ri+hRmHz4YyT1hrGqKC9XWLcOFQph4uPi2Dve&#10;GsLrjTJUVlauWLYMZUDNotKR+FhMzE8TJ+JYmoQEMiEJ/Sj9FcfGx8fPnTPnl0mTTI2N299cCIxs&#10;17Mu7edJk8LDwvhYZuyqqa6WXbPml59+Wicv3/e11va2tmSb09fTgyHhk5VAjJjeVVVVCKPnz51L&#10;TmqOiN7ozVGRkRAbZZAUFyf1hvHEDxsrKwd7+8WLFiEHUu85s2fn5+Wxj2Th2NGjs2k07IqMiOB6&#10;fw9xJhQSnzEDmSMNV5sM8ZISE5cvXTpl8uS9e/agAOwdvdDe3u7l4YFCwt5g0OnXjSUKRkbvqspK&#10;qfnzyRtcZG0Ov96oaJjfiT/+SJaB1LustFR6wYI7t26RaYqLi7ERmUhKSCxftowTFODY27duofZx&#10;Fg83Nz6DK5oIrDEyR8rMjAz21l6Ahft94UKcYvvWrfw7rtamTcgHql+7enXAXXxk9MZAePbMmaDA&#10;QPQtsgONiN5FRUX37t1TU1FBPcLGLJg/X0NNzdbamjNMIg2sq8mOHVqbN8N0c/J5+vQpuj6qXkVJ&#10;if9banHI7l27yAHLYt8+9tbXgHu4VUsLBkBGWlrg1wnOnD6NlMgHifmHo3wwwv5aQkLCCNpzEjDp&#10;5D1ZqI7xpYHlsvEBGoGdrS1yxiG8JvB74/y5c+Q1ykhJ9b7xinyioqIm//LL9KlTrSws+BcSSEtL&#10;I28B//rzzxfOnx9YFx9hvel0OrzikdX71MmTGFlIvY0MDdlbeSMvL2/2rFko8x8rV3Idbik4HBSE&#10;/o30UOvGjT8/IYRrR9lwUuxNYn2Hmj8ePnxI6o2LcnRwGJV6o71jvBxZvU+/1ltixoyw0FD2Vh5A&#10;VujcyBxlRtQEg4x67wskYzAYuDoEmfDpICryx3jv4e7OzujVq9TUVGxEPlILFkB79pFvAvlgcMHw&#10;V1FRgYiRzAfU1dbmf1G8MKb3n3rD6sILY2/lgfoXL1b/8QcKDGIIP+Di4uXpSSHCcRtrayMDA5wa&#10;wTRHJNK7Zmf06hUcBdLOg7DnlExANA60LcT98DBQS7gWpCSz0lRXH9P7TwxMb3hDaamp7K08AGOO&#10;QByJyaqfN2cOV8IPwHUtkpZeJCNDcqG0NNrHtWvXyHwQv61cvpwtoYQE0lNyIIntCGQWSklx8iGz&#10;QmsY0/tPDNCez5z5+PFj9lYeuH/vHmIzJEZnPejri8BSSAJ1dXWcIRehAcdRNdu9m1xiKwyB6qoq&#10;8vPkA4BI643R8RGQk9OX2dnZlRUV7HR9MDC9UYwiQe+zOhoTQ9pnHPLwwQP21v4D0R2nkSFAYG8d&#10;eoi03r4+PuIzZ2II7Et4qn6HDrHT9cHA9S4qYm/lAZwUeZJ6JyYmsrf2H5cvXeLoHXv8OHvr0EN0&#10;9YZTunzpUnJZMYVID2OYmZnJTtoHQ6e3p4cHR+8Hb9G/z509S54U1iIyIoK9deghunqnpKRM/PFH&#10;xKZ9ibETzg6faeSh09vH25ujN/ooe2v/cf7cOfKkyI3/Wp3BhejqnZ+Xh2jE1cWlL12cne/eucNO&#10;xw1Dp3fw4cOk3lMmT+Z/14s/bt28+dsvv5AlRDDG3vp2wGXC2zl58qS7u7uHh8elS5eKi4spc/ui&#10;qzc524D/+pLYzreih05v2GHSX4OZQZA94GUI6enpU173b4TX7K1vgdraWnV19b///e8ff/zxd999&#10;9+9///uTTz755ptv3Nzc2ClYEGl/bcAYOr1TU1KQjEwMnQS+b5wXqqur4XWi6SAfBNn4k71jQECQ&#10;JiUlBbEtLS0LCgoQrSG0iYuLQwv47LPPtmzZwrmpM6Z3//QufvZswbx5SAyi5FVVxGfCBwAUSUlB&#10;Ad4oToqh4URsLHtH/8FgMBYsWPDXv/4V8QLKf/bsWVx+dHQ0jDmENzU1HT9+fEBAAJl4TO/+6Y0C&#10;K27YgGyRHmoFBwezd/Qffn5+iDLIQmpqaLS0tLB39AcY1y5cuCAmJmZmZobBRVNT86OPPlq6dOnM&#10;mTO//PJL1AOdToeDO2HCBLKLj+ndP71RvwjBOZnPnT37eQ3PL8PzR1FhITk1S55a4FQuV6A8xsbG&#10;H374IYJD6K2hofGPf/zj+XPiEfeJEyf+/vvv2IiGhQZx+TLx9aIxvf+8HyqM3gCqcqG0NOm1Ebeu&#10;LS2FWUaIeofRftJrvhZj/0ZNTZSQLCe8AWHurgLpaWmXLl4kPVb8q6ioCNcMJSf7Nwy7ra2tlpbW&#10;lClTrl+/jgT37t2DEwfVkf7d1DssLIyt94wZ6+Tl+S/4OhoTw1nvUChoPpWEv58fcsYhIKz6yRMn&#10;yNrnBexFAAnrTVkBd+XKlV9//hmXj3zQdIyNjLiug+sNtJhff/opKCCAo7eSkhLkzM/PJ/XGb2lp&#10;6c8///zXX38ll9vevn0bRj4wMBC/R1jvurq6eXPm4IJRF/fu3mVvfTugN1tbW5NLAyAh3Cs+q39Q&#10;XxGvjQGUyxbik4wA3GnZNWvIuT+cAj+8vbzQdtm73wQkRF0jftuzezelWcAwWOzfT47iIBr9TlNT&#10;+Fns3W8CftmN69eXLV26SEam4vW9A2RoY2MDjwzRNqn3P//5T9RqSkrKF198YWdnhzTo7h988AG5&#10;pGLE9EZBySeDIAypN6oD10+pESGBo3Bse3t7Y2NjbGwsQh2yBsHp06ahEsvLyhCiUBbz4jcqca+Z&#10;GWmcIVtYaKiQZSBvjJIHguSU3+VLl6A6vGJki39hsWFL161di/Fi8aJFHJF6AzZ8/bp1ODXZy1EP&#10;8+bOhX1CG0VpkQ+A68rLzTXesQP5IHh7+vSN78LGx8dDThUVFZRcTU3t66+/xviNbOGy0Wg0jD5f&#10;ffUV6oO8qJHR+8mTJ6EhITuMjEilSaIHaG/bFhQYiL3sdEIDzq2JsTFqHKMDOefam2hSaAHLlixZ&#10;tWJF1utZd8SsR6KicNRsGg0dCzVODqXa27cH+PtjUBdYDAxAyHMGq73iQBwO/r5wIRx4+NvKiopL&#10;lyyRnDlz8i+/6OrolJeXsw/rg9KSEq1Nm0iDBKINoTak5s9fJyenoa6upqr6x8qVKCQGHVxg3MOH&#10;lOaIbrNnzx7E2VZWVmlpaXDc0ETQ1zMyMq5evSorKwvbTjprwMjobW1lhQtbsWyZkqLiFi2tbVu3&#10;btXSwoWt/uMPXJidjQ07ndBAV9hnbi4jJYUaUVRQ2L51KxrTThOoaayno6Oupia7ejWUWLxwYc7r&#10;18mGBAejU8osWLBm1SqEwvBsoZPcmjXoiDTW9Ph+c3MyJR+gF+pqa5NtBTqB0B4kf2M7RhNfHx90&#10;UPYBPABL4OToSDQa1mL1vvkgf7Ndu3hN70BydXV1jNxLliy5desWmjKa18mTJzGEw33z8vLieKwj&#10;ozdMK2qqiU6H0UNLJNHFYKCb1tXWDmzSCo0aeSLcJPMkOwH+xaXC0LUi57o6nJFMDKCJVFVV1T5/&#10;jpPiEKQhLTB8HGwvKS7unZgPkA96lZeHh4aaGjo0Blc0LIzupiYm8OOEf7MbyglvLiwkRGf7drTa&#10;RQsXgvgBmxccFPQoJwcXyE7KDQivY2JiZGRkPv30U4RkCL4xkCsoKMBZY6dgYYT9tXcMaLLoyhQv&#10;YQBAf0UmyIp/ZMEVaGFxcXGJiYkvXrxgb+qFMb3fL4zp/X5hTO/3Ca9e/X/E5TLBhIkWygAAAABJ&#10;RU5ErkJgglBLAwQUAAYACAAAACEA3VWHK98AAAAKAQAADwAAAGRycy9kb3ducmV2LnhtbEyPwUrD&#10;QBCG74LvsIzgrd1NSkRjNqUU9VQEW0G8TbPTJDS7G7LbJH17x5OehmE+/vn+Yj3bTow0hNY7DclS&#10;gSBXedO6WsPn4XXxCCJEdAY770jDlQKsy9ubAnPjJ/dB4z7WgkNcyFFDE2OfSxmqhiyGpe/J8e3k&#10;B4uR16GWZsCJw20nU6UepMXW8YcGe9o2VJ33F6vhbcJps0pext35tL1+H7L3r11CWt/fzZtnEJHm&#10;+AfDrz6rQ8lOR39xJohOwyLJmOS5yp5AMJBmissdmVSpAlkW8n+F8g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+tDMFzAMAAL8KAAAOAAAAAAAA&#10;AAAAAAAAADoCAABkcnMvZTJvRG9jLnhtbFBLAQItAAoAAAAAAAAAIQBitl8hSEgAAEhIAAAUAAAA&#10;AAAAAAAAAAAAADIGAABkcnMvbWVkaWEvaW1hZ2UxLnBuZ1BLAQItAAoAAAAAAAAAIQCDJMTjvzIA&#10;AL8yAAAUAAAAAAAAAAAAAAAAAKxOAABkcnMvbWVkaWEvaW1hZ2UyLnBuZ1BLAQItABQABgAIAAAA&#10;IQDdVYcr3wAAAAoBAAAPAAAAAAAAAAAAAAAAAJ2BAABkcnMvZG93bnJldi54bWxQSwECLQAUAAYA&#10;CAAAACEALmzwAMUAAAClAQAAGQAAAAAAAAAAAAAAAACpggAAZHJzL19yZWxzL2Uyb0RvYy54bWwu&#10;cmVsc1BLBQYAAAAABwAHAL4BAACl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429;width:15970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4547E67D" w14:textId="00A6F909" w:rsidR="00F44405" w:rsidRPr="00F44405" w:rsidRDefault="00F44405" w:rsidP="00F44405">
                        <w:pPr>
                          <w:spacing w:after="0" w:line="240" w:lineRule="auto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F44405">
                          <w:rPr>
                            <w:sz w:val="15"/>
                            <w:szCs w:val="15"/>
                          </w:rPr>
                          <w:t>Tools for assessing and managing</w:t>
                        </w:r>
                      </w:p>
                      <w:p w14:paraId="20AC87AB" w14:textId="210CB006" w:rsidR="00F44405" w:rsidRPr="00F44405" w:rsidRDefault="00F44405" w:rsidP="00F44405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F44405">
                          <w:rPr>
                            <w:b/>
                            <w:bCs/>
                            <w:sz w:val="15"/>
                            <w:szCs w:val="15"/>
                          </w:rPr>
                          <w:t>Forests &amp; Community Trees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286;top:3429;width:8382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HCgwwAAANoAAAAPAAAAZHJzL2Rvd25yZXYueG1sRI9Ba8JA&#10;FITvBf/D8oTe6sYiVmI2YoSARTw0Fnp9ZJ9JNPs2ZLcx/ntXKPQ4zMw3TLIZTSsG6l1jWcF8FoEg&#10;Lq1uuFLwfcrfViCcR9bYWiYFd3KwSScvCcba3viLhsJXIkDYxaig9r6LpXRlTQbdzHbEwTvb3qAP&#10;sq+k7vEW4KaV71G0lAYbDgs1drSrqbwWv0bBnueL/Cf7PF0OhwaL7OM4LFqt1Ot03K5BeBr9f/iv&#10;vdcKlvC8Em6ATB8AAAD//wMAUEsBAi0AFAAGAAgAAAAhANvh9svuAAAAhQEAABMAAAAAAAAAAAAA&#10;AAAAAAAAAFtDb250ZW50X1R5cGVzXS54bWxQSwECLQAUAAYACAAAACEAWvQsW78AAAAVAQAACwAA&#10;AAAAAAAAAAAAAAAfAQAAX3JlbHMvLnJlbHNQSwECLQAUAAYACAAAACEAeiRwoMMAAADaAAAADwAA&#10;AAAAAAAAAAAAAAAHAgAAZHJzL2Rvd25yZXYueG1sUEsFBgAAAAADAAMAtwAAAPcCAAAAAA==&#10;">
                  <v:imagedata r:id="rId12" o:title="" croptop="49273f"/>
                </v:shape>
                <v:shape id="Picture 7" o:spid="_x0000_s1029" type="#_x0000_t75" alt="A picture containing icon&#10;&#10;Description automatically generated" style="position:absolute;left:857;width:6832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unxAAAANoAAAAPAAAAZHJzL2Rvd25yZXYueG1sRI/disIw&#10;FITvBd8hHGHv1lQRf6pR3AUXF73x5wGOzbEtNieliW316TfCgpfDzHzDLFatKURNlcstKxj0IxDE&#10;idU5pwrOp83nFITzyBoLy6TgQQ5Wy25ngbG2DR+oPvpUBAi7GBVk3pexlC7JyKDr25I4eFdbGfRB&#10;VqnUFTYBbgo5jKKxNJhzWMiwpO+MktvxbhQ0w83+cpl9yeduPT79Tg6jtv7ZKvXRa9dzEJ5a/w7/&#10;t7dawQReV8INkMs/AAAA//8DAFBLAQItABQABgAIAAAAIQDb4fbL7gAAAIUBAAATAAAAAAAAAAAA&#10;AAAAAAAAAABbQ29udGVudF9UeXBlc10ueG1sUEsBAi0AFAAGAAgAAAAhAFr0LFu/AAAAFQEAAAsA&#10;AAAAAAAAAAAAAAAAHwEAAF9yZWxzLy5yZWxzUEsBAi0AFAAGAAgAAAAhAGFnu6fEAAAA2gAAAA8A&#10;AAAAAAAAAAAAAAAABwIAAGRycy9kb3ducmV2LnhtbFBLBQYAAAAAAwADALcAAAD4AgAAAAA=&#10;">
                  <v:imagedata r:id="rId13" o:title="A picture containing icon&#10;&#10;Description automatically generated" cropbottom="16020f"/>
                </v:shape>
              </v:group>
            </w:pict>
          </mc:Fallback>
        </mc:AlternateContent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C24852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F44405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  <w:t xml:space="preserve">                            </w:t>
      </w:r>
    </w:p>
    <w:p w14:paraId="5A4666A8" w14:textId="5280E8A4" w:rsidR="008478E3" w:rsidRDefault="008478E3" w:rsidP="008B2C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</w:p>
    <w:p w14:paraId="18452AF2" w14:textId="77777777" w:rsidR="00F44405" w:rsidRDefault="00F44405" w:rsidP="008478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</w:pPr>
    </w:p>
    <w:p w14:paraId="11B375FD" w14:textId="3D52874C" w:rsidR="008B2CD3" w:rsidRPr="008478E3" w:rsidRDefault="008B2CD3" w:rsidP="008478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 w:rsidRPr="008478E3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 xml:space="preserve">i-Tree Open Academy – </w:t>
      </w:r>
      <w:r w:rsidR="00BD4B35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 xml:space="preserve">Session </w:t>
      </w:r>
      <w:r w:rsidR="00925136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2</w:t>
      </w:r>
      <w:r w:rsidR="00BD4B35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 xml:space="preserve"> Q&amp;A</w:t>
      </w:r>
    </w:p>
    <w:p w14:paraId="277EB8C4" w14:textId="57FB5F95" w:rsidR="00925136" w:rsidRPr="00925136" w:rsidRDefault="00925136" w:rsidP="009251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EAEE63" w14:textId="77777777" w:rsidR="00925136" w:rsidRPr="00925136" w:rsidRDefault="00925136" w:rsidP="00BD4B35">
      <w:pPr>
        <w:rPr>
          <w:b/>
          <w:bCs/>
        </w:rPr>
      </w:pPr>
      <w:r w:rsidRPr="00925136">
        <w:rPr>
          <w:b/>
          <w:bCs/>
        </w:rPr>
        <w:t xml:space="preserve">Q. What tools are available to help identify trees? </w:t>
      </w:r>
    </w:p>
    <w:p w14:paraId="3819CD4C" w14:textId="3EA058A6" w:rsidR="00925136" w:rsidRDefault="00925136" w:rsidP="00BD4B35">
      <w:r>
        <w:t xml:space="preserve">A. </w:t>
      </w:r>
      <w:hyperlink r:id="rId14" w:history="1">
        <w:r w:rsidRPr="00EC78E9">
          <w:rPr>
            <w:rStyle w:val="Hyperlink"/>
          </w:rPr>
          <w:t>Here</w:t>
        </w:r>
      </w:hyperlink>
      <w:r>
        <w:t xml:space="preserve"> are some of the resources available to help identify trees.</w:t>
      </w:r>
    </w:p>
    <w:p w14:paraId="6581C32C" w14:textId="500DDA72" w:rsidR="00925136" w:rsidRPr="00D17FE2" w:rsidRDefault="00D17FE2" w:rsidP="00BD4B35">
      <w:pPr>
        <w:rPr>
          <w:rStyle w:val="ui-provider"/>
          <w:b/>
          <w:bCs/>
        </w:rPr>
      </w:pPr>
      <w:r w:rsidRPr="00D17FE2">
        <w:rPr>
          <w:rStyle w:val="ui-provider"/>
          <w:b/>
          <w:bCs/>
        </w:rPr>
        <w:t xml:space="preserve">Q. </w:t>
      </w:r>
      <w:r w:rsidR="00925136" w:rsidRPr="00D17FE2">
        <w:rPr>
          <w:rStyle w:val="ui-provider"/>
          <w:b/>
          <w:bCs/>
        </w:rPr>
        <w:t xml:space="preserve">Are </w:t>
      </w:r>
      <w:proofErr w:type="gramStart"/>
      <w:r w:rsidR="00925136" w:rsidRPr="00D17FE2">
        <w:rPr>
          <w:rStyle w:val="ui-provider"/>
          <w:b/>
          <w:bCs/>
        </w:rPr>
        <w:t>there</w:t>
      </w:r>
      <w:proofErr w:type="gramEnd"/>
      <w:r w:rsidR="00925136" w:rsidRPr="00D17FE2">
        <w:rPr>
          <w:rStyle w:val="ui-provider"/>
          <w:b/>
          <w:bCs/>
        </w:rPr>
        <w:t xml:space="preserve"> benefits in the online tools that aren't in </w:t>
      </w:r>
      <w:proofErr w:type="spellStart"/>
      <w:r w:rsidR="00925136" w:rsidRPr="00D17FE2">
        <w:rPr>
          <w:rStyle w:val="ui-provider"/>
          <w:b/>
          <w:bCs/>
        </w:rPr>
        <w:t>i</w:t>
      </w:r>
      <w:proofErr w:type="spellEnd"/>
      <w:r w:rsidR="00925136" w:rsidRPr="00D17FE2">
        <w:rPr>
          <w:rStyle w:val="ui-provider"/>
          <w:b/>
          <w:bCs/>
        </w:rPr>
        <w:t>-Tree Eco? </w:t>
      </w:r>
    </w:p>
    <w:p w14:paraId="2002248F" w14:textId="61948FC5" w:rsidR="00925136" w:rsidRDefault="00D17FE2" w:rsidP="00BD4B35">
      <w:pPr>
        <w:rPr>
          <w:rStyle w:val="ui-provider"/>
        </w:rPr>
      </w:pPr>
      <w:r>
        <w:rPr>
          <w:rStyle w:val="ui-provider"/>
        </w:rPr>
        <w:t xml:space="preserve">A. </w:t>
      </w:r>
      <w:r w:rsidR="00925136">
        <w:rPr>
          <w:rStyle w:val="ui-provider"/>
        </w:rPr>
        <w:t xml:space="preserve">There are no differing benefits in Planting, </w:t>
      </w:r>
      <w:proofErr w:type="spellStart"/>
      <w:r w:rsidR="00925136">
        <w:rPr>
          <w:rStyle w:val="ui-provider"/>
        </w:rPr>
        <w:t>MyTree</w:t>
      </w:r>
      <w:proofErr w:type="spellEnd"/>
      <w:r w:rsidR="00925136">
        <w:rPr>
          <w:rStyle w:val="ui-provider"/>
        </w:rPr>
        <w:t xml:space="preserve">, or Design compared to </w:t>
      </w:r>
      <w:proofErr w:type="spellStart"/>
      <w:r w:rsidR="00925136">
        <w:rPr>
          <w:rStyle w:val="ui-provider"/>
        </w:rPr>
        <w:t>i</w:t>
      </w:r>
      <w:proofErr w:type="spellEnd"/>
      <w:r w:rsidR="00925136">
        <w:rPr>
          <w:rStyle w:val="ui-provider"/>
        </w:rPr>
        <w:t xml:space="preserve">-Tree Eco. They serve as a simpler way to interact with the </w:t>
      </w:r>
      <w:proofErr w:type="spellStart"/>
      <w:r w:rsidR="00925136">
        <w:rPr>
          <w:rStyle w:val="ui-provider"/>
        </w:rPr>
        <w:t>i</w:t>
      </w:r>
      <w:proofErr w:type="spellEnd"/>
      <w:r w:rsidR="00925136">
        <w:rPr>
          <w:rStyle w:val="ui-provider"/>
        </w:rPr>
        <w:t>-Tree Eco framework. </w:t>
      </w:r>
    </w:p>
    <w:p w14:paraId="0C71BDE9" w14:textId="382BF134" w:rsidR="00925136" w:rsidRPr="00D17FE2" w:rsidRDefault="00D17FE2" w:rsidP="00BD4B35">
      <w:pPr>
        <w:rPr>
          <w:rStyle w:val="ui-provider"/>
          <w:b/>
          <w:bCs/>
        </w:rPr>
      </w:pPr>
      <w:r w:rsidRPr="00D17FE2">
        <w:rPr>
          <w:rStyle w:val="ui-provider"/>
          <w:b/>
          <w:bCs/>
        </w:rPr>
        <w:t xml:space="preserve">Q. </w:t>
      </w:r>
      <w:r w:rsidR="00925136" w:rsidRPr="00D17FE2">
        <w:rPr>
          <w:rStyle w:val="ui-provider"/>
          <w:b/>
          <w:bCs/>
        </w:rPr>
        <w:t>Can you save and export your projects?</w:t>
      </w:r>
    </w:p>
    <w:p w14:paraId="3EF92735" w14:textId="60AC65C3" w:rsidR="00925136" w:rsidRDefault="00D17FE2" w:rsidP="00BD4B35">
      <w:pPr>
        <w:rPr>
          <w:rStyle w:val="ui-provider"/>
        </w:rPr>
      </w:pPr>
      <w:r>
        <w:rPr>
          <w:rStyle w:val="ui-provider"/>
        </w:rPr>
        <w:t xml:space="preserve">A. </w:t>
      </w:r>
      <w:r w:rsidR="00925136">
        <w:rPr>
          <w:rStyle w:val="ui-provider"/>
        </w:rPr>
        <w:t xml:space="preserve">For </w:t>
      </w:r>
      <w:proofErr w:type="spellStart"/>
      <w:r w:rsidR="00925136">
        <w:rPr>
          <w:rStyle w:val="ui-provider"/>
        </w:rPr>
        <w:t>MyTree</w:t>
      </w:r>
      <w:proofErr w:type="spellEnd"/>
      <w:r w:rsidR="00925136">
        <w:rPr>
          <w:rStyle w:val="ui-provider"/>
        </w:rPr>
        <w:t xml:space="preserve"> your data is stored in your browser's cookies for </w:t>
      </w:r>
      <w:proofErr w:type="gramStart"/>
      <w:r w:rsidR="00925136">
        <w:rPr>
          <w:rStyle w:val="ui-provider"/>
        </w:rPr>
        <w:t>a period of time</w:t>
      </w:r>
      <w:proofErr w:type="gramEnd"/>
      <w:r w:rsidR="00925136">
        <w:rPr>
          <w:rStyle w:val="ui-provider"/>
        </w:rPr>
        <w:t>, and the benefits can be shared as a link.</w:t>
      </w:r>
      <w:r w:rsidR="00EC78E9">
        <w:rPr>
          <w:rStyle w:val="ui-provider"/>
        </w:rPr>
        <w:t xml:space="preserve"> I-Tree Design and Planting allow you to export and save your project results.</w:t>
      </w:r>
    </w:p>
    <w:p w14:paraId="314D3254" w14:textId="129855A1" w:rsidR="00D17FE2" w:rsidRDefault="00925136" w:rsidP="00925136">
      <w:pPr>
        <w:rPr>
          <w:b/>
          <w:bCs/>
        </w:rPr>
      </w:pPr>
      <w:r w:rsidRPr="00925136">
        <w:rPr>
          <w:b/>
          <w:bCs/>
        </w:rPr>
        <w:t xml:space="preserve">Q. What </w:t>
      </w:r>
      <w:r w:rsidR="00D17FE2">
        <w:rPr>
          <w:b/>
          <w:bCs/>
        </w:rPr>
        <w:t xml:space="preserve">should I do </w:t>
      </w:r>
      <w:r w:rsidRPr="00925136">
        <w:rPr>
          <w:b/>
          <w:bCs/>
        </w:rPr>
        <w:t>if trees on the landscape are not show in the Google aerial imagery</w:t>
      </w:r>
      <w:r w:rsidR="00D17FE2">
        <w:rPr>
          <w:b/>
          <w:bCs/>
        </w:rPr>
        <w:t xml:space="preserve"> used in </w:t>
      </w:r>
      <w:proofErr w:type="spellStart"/>
      <w:r w:rsidR="00D17FE2">
        <w:rPr>
          <w:b/>
          <w:bCs/>
        </w:rPr>
        <w:t>i</w:t>
      </w:r>
      <w:proofErr w:type="spellEnd"/>
      <w:r w:rsidR="00D17FE2">
        <w:rPr>
          <w:b/>
          <w:bCs/>
        </w:rPr>
        <w:t>-Tree Design?</w:t>
      </w:r>
    </w:p>
    <w:p w14:paraId="09D6D3D9" w14:textId="0D62A1C5" w:rsidR="00925136" w:rsidRDefault="00D17FE2" w:rsidP="00BD4B35">
      <w:pPr>
        <w:rPr>
          <w:rStyle w:val="ui-provider"/>
        </w:rPr>
      </w:pPr>
      <w:r>
        <w:t xml:space="preserve">A. The aerial imagery is just meant to aid you in your project design – you can still add trees if you know their approximate location in your area of interest. </w:t>
      </w:r>
    </w:p>
    <w:p w14:paraId="760EF4DA" w14:textId="751DA621" w:rsidR="00925136" w:rsidRDefault="00D17FE2" w:rsidP="00BD4B35">
      <w:pPr>
        <w:rPr>
          <w:rStyle w:val="ui-provider"/>
          <w:b/>
          <w:bCs/>
        </w:rPr>
      </w:pPr>
      <w:r w:rsidRPr="00D17FE2">
        <w:rPr>
          <w:rStyle w:val="ui-provider"/>
          <w:b/>
          <w:bCs/>
        </w:rPr>
        <w:t xml:space="preserve">Q. </w:t>
      </w:r>
      <w:r w:rsidR="00925136" w:rsidRPr="00D17FE2">
        <w:rPr>
          <w:rStyle w:val="ui-provider"/>
          <w:b/>
          <w:bCs/>
        </w:rPr>
        <w:t>Can you upload a spre</w:t>
      </w:r>
      <w:r w:rsidRPr="00D17FE2">
        <w:rPr>
          <w:rStyle w:val="ui-provider"/>
          <w:b/>
          <w:bCs/>
        </w:rPr>
        <w:t>a</w:t>
      </w:r>
      <w:r w:rsidR="00925136" w:rsidRPr="00D17FE2">
        <w:rPr>
          <w:rStyle w:val="ui-provider"/>
          <w:b/>
          <w:bCs/>
        </w:rPr>
        <w:t xml:space="preserve">dsheet as input rather than </w:t>
      </w:r>
      <w:r w:rsidR="00EC78E9">
        <w:rPr>
          <w:rStyle w:val="ui-provider"/>
          <w:b/>
          <w:bCs/>
        </w:rPr>
        <w:t xml:space="preserve">individually </w:t>
      </w:r>
      <w:r w:rsidR="00925136" w:rsidRPr="00D17FE2">
        <w:rPr>
          <w:rStyle w:val="ui-provider"/>
          <w:b/>
          <w:bCs/>
        </w:rPr>
        <w:t>inputting of data?</w:t>
      </w:r>
    </w:p>
    <w:p w14:paraId="33AF8072" w14:textId="301D955E" w:rsidR="00925136" w:rsidRDefault="00D17FE2" w:rsidP="00BD4B35">
      <w:pPr>
        <w:rPr>
          <w:rStyle w:val="ui-provider"/>
        </w:rPr>
      </w:pPr>
      <w:r>
        <w:rPr>
          <w:rStyle w:val="ui-provider"/>
        </w:rPr>
        <w:t xml:space="preserve">A. For </w:t>
      </w:r>
      <w:proofErr w:type="spellStart"/>
      <w:r>
        <w:rPr>
          <w:rStyle w:val="ui-provider"/>
        </w:rPr>
        <w:t>MyTree</w:t>
      </w:r>
      <w:proofErr w:type="spellEnd"/>
      <w:r>
        <w:rPr>
          <w:rStyle w:val="ui-provider"/>
        </w:rPr>
        <w:t xml:space="preserve">, Design, and Planting it is not possible to upload </w:t>
      </w:r>
      <w:r w:rsidR="00EC78E9">
        <w:rPr>
          <w:rStyle w:val="ui-provider"/>
        </w:rPr>
        <w:t xml:space="preserve">multiple entries </w:t>
      </w:r>
      <w:r>
        <w:rPr>
          <w:rStyle w:val="ui-provider"/>
        </w:rPr>
        <w:t xml:space="preserve">at once. Each tree information </w:t>
      </w:r>
      <w:proofErr w:type="gramStart"/>
      <w:r>
        <w:rPr>
          <w:rStyle w:val="ui-provider"/>
        </w:rPr>
        <w:t>has to</w:t>
      </w:r>
      <w:proofErr w:type="gramEnd"/>
      <w:r>
        <w:rPr>
          <w:rStyle w:val="ui-provider"/>
        </w:rPr>
        <w:t xml:space="preserve"> be entered manually. </w:t>
      </w:r>
    </w:p>
    <w:p w14:paraId="0B6011F0" w14:textId="77777777" w:rsidR="00925136" w:rsidRDefault="00925136" w:rsidP="00BD4B35">
      <w:pPr>
        <w:rPr>
          <w:rStyle w:val="ui-provider"/>
        </w:rPr>
      </w:pPr>
    </w:p>
    <w:p w14:paraId="32367927" w14:textId="77777777" w:rsidR="00925136" w:rsidRDefault="00925136" w:rsidP="00BD4B35"/>
    <w:p w14:paraId="3CBEB59B" w14:textId="77777777" w:rsidR="00925136" w:rsidRPr="00925136" w:rsidRDefault="00925136" w:rsidP="00BD4B35">
      <w:pPr>
        <w:rPr>
          <w:b/>
          <w:bCs/>
        </w:rPr>
      </w:pPr>
    </w:p>
    <w:p w14:paraId="478961E3" w14:textId="77777777" w:rsidR="00471654" w:rsidRPr="00B71038" w:rsidRDefault="00471654" w:rsidP="00BD4B35"/>
    <w:p w14:paraId="3DC538B3" w14:textId="1B45929C" w:rsidR="00FA107E" w:rsidRPr="00FA107E" w:rsidRDefault="00FA107E" w:rsidP="00EB21B6">
      <w:pPr>
        <w:pStyle w:val="paragraph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FA107E">
        <w:rPr>
          <w:i/>
          <w:iCs/>
        </w:rPr>
        <w:t xml:space="preserve">Learn more by visiting </w:t>
      </w:r>
      <w:hyperlink r:id="rId15" w:history="1">
        <w:r w:rsidRPr="00FA107E">
          <w:rPr>
            <w:rStyle w:val="Hyperlink"/>
            <w:i/>
            <w:iCs/>
          </w:rPr>
          <w:t>itreetools.org</w:t>
        </w:r>
      </w:hyperlink>
    </w:p>
    <w:sectPr w:rsidR="00FA107E" w:rsidRPr="00FA107E" w:rsidSect="006629D2">
      <w:headerReference w:type="default" r:id="rId16"/>
      <w:pgSz w:w="12240" w:h="15840"/>
      <w:pgMar w:top="864" w:right="1440" w:bottom="864" w:left="1440" w:header="720" w:footer="720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898A" w14:textId="77777777" w:rsidR="00C07658" w:rsidRDefault="00C07658" w:rsidP="00B76425">
      <w:pPr>
        <w:spacing w:after="0" w:line="240" w:lineRule="auto"/>
      </w:pPr>
      <w:r>
        <w:separator/>
      </w:r>
    </w:p>
  </w:endnote>
  <w:endnote w:type="continuationSeparator" w:id="0">
    <w:p w14:paraId="196927D5" w14:textId="77777777" w:rsidR="00C07658" w:rsidRDefault="00C07658" w:rsidP="00B7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DFB6" w14:textId="77777777" w:rsidR="00C07658" w:rsidRDefault="00C07658" w:rsidP="00B76425">
      <w:pPr>
        <w:spacing w:after="0" w:line="240" w:lineRule="auto"/>
      </w:pPr>
      <w:r>
        <w:separator/>
      </w:r>
    </w:p>
  </w:footnote>
  <w:footnote w:type="continuationSeparator" w:id="0">
    <w:p w14:paraId="7753685D" w14:textId="77777777" w:rsidR="00C07658" w:rsidRDefault="00C07658" w:rsidP="00B7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524D" w14:textId="0C615FF3" w:rsidR="00B76425" w:rsidRDefault="00B76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1B"/>
    <w:rsid w:val="00011D17"/>
    <w:rsid w:val="000D05DD"/>
    <w:rsid w:val="00153014"/>
    <w:rsid w:val="00173A41"/>
    <w:rsid w:val="00183C68"/>
    <w:rsid w:val="00200940"/>
    <w:rsid w:val="00244945"/>
    <w:rsid w:val="0028075E"/>
    <w:rsid w:val="003049F6"/>
    <w:rsid w:val="003A46D3"/>
    <w:rsid w:val="003F1B3B"/>
    <w:rsid w:val="00471654"/>
    <w:rsid w:val="00516C27"/>
    <w:rsid w:val="00536E26"/>
    <w:rsid w:val="00544842"/>
    <w:rsid w:val="005617EC"/>
    <w:rsid w:val="005A6983"/>
    <w:rsid w:val="00632ADC"/>
    <w:rsid w:val="006629D2"/>
    <w:rsid w:val="00726272"/>
    <w:rsid w:val="00741F13"/>
    <w:rsid w:val="0074521B"/>
    <w:rsid w:val="007723FD"/>
    <w:rsid w:val="007774CE"/>
    <w:rsid w:val="0079498D"/>
    <w:rsid w:val="007D6E34"/>
    <w:rsid w:val="007E4C5F"/>
    <w:rsid w:val="008478E3"/>
    <w:rsid w:val="008B2CD3"/>
    <w:rsid w:val="00925136"/>
    <w:rsid w:val="00973DFE"/>
    <w:rsid w:val="009C6BEC"/>
    <w:rsid w:val="00A2774B"/>
    <w:rsid w:val="00B41072"/>
    <w:rsid w:val="00B6103C"/>
    <w:rsid w:val="00B71038"/>
    <w:rsid w:val="00B76425"/>
    <w:rsid w:val="00B80DB8"/>
    <w:rsid w:val="00B90902"/>
    <w:rsid w:val="00BD4B35"/>
    <w:rsid w:val="00BF6951"/>
    <w:rsid w:val="00C01B93"/>
    <w:rsid w:val="00C07658"/>
    <w:rsid w:val="00C24852"/>
    <w:rsid w:val="00C47DF7"/>
    <w:rsid w:val="00C873C5"/>
    <w:rsid w:val="00CA1F66"/>
    <w:rsid w:val="00CC64F8"/>
    <w:rsid w:val="00CD265E"/>
    <w:rsid w:val="00D17FE2"/>
    <w:rsid w:val="00E93B7B"/>
    <w:rsid w:val="00EB21B6"/>
    <w:rsid w:val="00EC78E9"/>
    <w:rsid w:val="00EE6945"/>
    <w:rsid w:val="00F04B72"/>
    <w:rsid w:val="00F44405"/>
    <w:rsid w:val="00F73858"/>
    <w:rsid w:val="00FA107E"/>
    <w:rsid w:val="00FA7C96"/>
    <w:rsid w:val="51BA0560"/>
    <w:rsid w:val="74D0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B17C5"/>
  <w15:chartTrackingRefBased/>
  <w15:docId w15:val="{273F98E0-0573-498D-BC1D-FC2F9142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521B"/>
  </w:style>
  <w:style w:type="character" w:customStyle="1" w:styleId="eop">
    <w:name w:val="eop"/>
    <w:basedOn w:val="DefaultParagraphFont"/>
    <w:rsid w:val="0074521B"/>
  </w:style>
  <w:style w:type="character" w:styleId="Hyperlink">
    <w:name w:val="Hyperlink"/>
    <w:basedOn w:val="DefaultParagraphFont"/>
    <w:uiPriority w:val="99"/>
    <w:unhideWhenUsed/>
    <w:rsid w:val="00C01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B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25"/>
  </w:style>
  <w:style w:type="paragraph" w:styleId="Footer">
    <w:name w:val="footer"/>
    <w:basedOn w:val="Normal"/>
    <w:link w:val="FooterChar"/>
    <w:uiPriority w:val="99"/>
    <w:unhideWhenUsed/>
    <w:rsid w:val="00B7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25"/>
  </w:style>
  <w:style w:type="character" w:styleId="FollowedHyperlink">
    <w:name w:val="FollowedHyperlink"/>
    <w:basedOn w:val="DefaultParagraphFont"/>
    <w:uiPriority w:val="99"/>
    <w:semiHidden/>
    <w:unhideWhenUsed/>
    <w:rsid w:val="00183C6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075E"/>
    <w:pPr>
      <w:spacing w:after="0" w:line="240" w:lineRule="auto"/>
    </w:pPr>
  </w:style>
  <w:style w:type="character" w:customStyle="1" w:styleId="ui-provider">
    <w:name w:val="ui-provider"/>
    <w:basedOn w:val="DefaultParagraphFont"/>
    <w:rsid w:val="0092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itreetools.org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treetools.org/tools/tree-identification-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dc8de-85f9-47e2-b1af-58fdf2cc2785">
      <Terms xmlns="http://schemas.microsoft.com/office/infopath/2007/PartnerControls"/>
    </lcf76f155ced4ddcb4097134ff3c332f>
    <TaxCatchAll xmlns="51cdb13b-1fe4-4f82-bed9-e4e17ae10b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25C3B01950D469B87473C5DBBF681" ma:contentTypeVersion="15" ma:contentTypeDescription="Create a new document." ma:contentTypeScope="" ma:versionID="86823a7403ba969a79856afe3719a80f">
  <xsd:schema xmlns:xsd="http://www.w3.org/2001/XMLSchema" xmlns:xs="http://www.w3.org/2001/XMLSchema" xmlns:p="http://schemas.microsoft.com/office/2006/metadata/properties" xmlns:ns2="9b0dc8de-85f9-47e2-b1af-58fdf2cc2785" xmlns:ns3="51cdb13b-1fe4-4f82-bed9-e4e17ae10be7" targetNamespace="http://schemas.microsoft.com/office/2006/metadata/properties" ma:root="true" ma:fieldsID="2d5f332f0af2b654de9000b85303dd5b" ns2:_="" ns3:_="">
    <xsd:import namespace="9b0dc8de-85f9-47e2-b1af-58fdf2cc2785"/>
    <xsd:import namespace="51cdb13b-1fe4-4f82-bed9-e4e17ae10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dc8de-85f9-47e2-b1af-58fdf2cc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de28d4-ce4b-4dac-8cc0-34c7018c59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b13b-1fe4-4f82-bed9-e4e17ae10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0bdb7b-57ea-4bc9-b451-90ab18307521}" ma:internalName="TaxCatchAll" ma:showField="CatchAllData" ma:web="51cdb13b-1fe4-4f82-bed9-e4e17ae10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2C376-65F0-45B8-BB1D-2B071AEADF38}">
  <ds:schemaRefs>
    <ds:schemaRef ds:uri="http://schemas.microsoft.com/office/2006/metadata/properties"/>
    <ds:schemaRef ds:uri="http://schemas.microsoft.com/office/infopath/2007/PartnerControls"/>
    <ds:schemaRef ds:uri="9b0dc8de-85f9-47e2-b1af-58fdf2cc2785"/>
    <ds:schemaRef ds:uri="51cdb13b-1fe4-4f82-bed9-e4e17ae10be7"/>
  </ds:schemaRefs>
</ds:datastoreItem>
</file>

<file path=customXml/itemProps2.xml><?xml version="1.0" encoding="utf-8"?>
<ds:datastoreItem xmlns:ds="http://schemas.openxmlformats.org/officeDocument/2006/customXml" ds:itemID="{CD00B8FD-D93E-4B3D-87A7-B494A8EE0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dc8de-85f9-47e2-b1af-58fdf2cc2785"/>
    <ds:schemaRef ds:uri="51cdb13b-1fe4-4f82-bed9-e4e17ae10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19330-56C2-4724-92D7-B1B6C721E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Heinlen, Krista</dc:creator>
  <cp:keywords/>
  <dc:description/>
  <cp:lastModifiedBy>Ana Castillo Zamora</cp:lastModifiedBy>
  <cp:revision>2</cp:revision>
  <cp:lastPrinted>2023-08-02T21:11:00Z</cp:lastPrinted>
  <dcterms:created xsi:type="dcterms:W3CDTF">2024-03-29T19:56:00Z</dcterms:created>
  <dcterms:modified xsi:type="dcterms:W3CDTF">2024-03-29T19:56:00Z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0x010100C7625C3B01950D469B87473C5DBBF681</vt:lpwstr>
  </property>
  <property fmtid="{D5CDD505-2E9C-101B-9397-08002B2CF9AE}" pid="3" name="MediaServiceImageTags">
    <vt:lpwstr/>
  </property>
</Properties>
</file>